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3C" w:rsidRDefault="0048393C" w:rsidP="0048393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393C" w:rsidRDefault="0048393C" w:rsidP="0048393C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665218">
        <w:rPr>
          <w:rFonts w:ascii="Times New Roman" w:hAnsi="Times New Roman"/>
          <w:sz w:val="24"/>
          <w:szCs w:val="24"/>
          <w:lang w:val="ru-RU"/>
        </w:rPr>
        <w:t>Министерство общего и профессионального образования</w:t>
      </w:r>
    </w:p>
    <w:p w:rsidR="0048393C" w:rsidRDefault="0048393C" w:rsidP="0048393C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Ростовской области</w:t>
      </w:r>
    </w:p>
    <w:p w:rsidR="0048393C" w:rsidRPr="00665218" w:rsidRDefault="0048393C" w:rsidP="0048393C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Управления образования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 Ростова-на-Дону</w:t>
      </w:r>
      <w:r w:rsidRPr="0066521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8393C" w:rsidRPr="00665218" w:rsidRDefault="0048393C" w:rsidP="0048393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65218">
        <w:rPr>
          <w:rFonts w:ascii="Times New Roman" w:hAnsi="Times New Roman"/>
          <w:b/>
          <w:color w:val="000000"/>
          <w:sz w:val="24"/>
          <w:szCs w:val="24"/>
          <w:lang w:val="ru-RU"/>
        </w:rPr>
        <w:t>МБОУ "Школа № 3"</w:t>
      </w:r>
    </w:p>
    <w:p w:rsidR="0048393C" w:rsidRPr="00665218" w:rsidRDefault="0048393C" w:rsidP="0048393C">
      <w:pPr>
        <w:spacing w:after="0"/>
        <w:ind w:left="120"/>
        <w:rPr>
          <w:lang w:val="ru-RU"/>
        </w:rPr>
      </w:pPr>
    </w:p>
    <w:p w:rsidR="0048393C" w:rsidRPr="00665218" w:rsidRDefault="0048393C" w:rsidP="0048393C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8393C" w:rsidRPr="00E01EE4" w:rsidTr="007D412F">
        <w:tc>
          <w:tcPr>
            <w:tcW w:w="3114" w:type="dxa"/>
          </w:tcPr>
          <w:p w:rsidR="0048393C" w:rsidRPr="00665218" w:rsidRDefault="0048393C" w:rsidP="007D412F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52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8393C" w:rsidRPr="00665218" w:rsidRDefault="0048393C" w:rsidP="007D41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65218">
              <w:rPr>
                <w:rFonts w:ascii="Times New Roman" w:hAnsi="Times New Roman"/>
                <w:color w:val="000000"/>
                <w:lang w:val="ru-RU"/>
              </w:rPr>
              <w:t>На заседании</w:t>
            </w:r>
          </w:p>
          <w:p w:rsidR="0048393C" w:rsidRPr="00665218" w:rsidRDefault="0048393C" w:rsidP="007D41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65218">
              <w:rPr>
                <w:rFonts w:ascii="Times New Roman" w:hAnsi="Times New Roman"/>
                <w:color w:val="000000"/>
                <w:lang w:val="ru-RU"/>
              </w:rPr>
              <w:t>методического совета</w:t>
            </w:r>
          </w:p>
          <w:p w:rsidR="0048393C" w:rsidRPr="00665218" w:rsidRDefault="0048393C" w:rsidP="007D41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65218">
              <w:rPr>
                <w:rFonts w:ascii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8393C" w:rsidRPr="00665218" w:rsidRDefault="0048393C" w:rsidP="007D41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665218">
              <w:rPr>
                <w:rFonts w:ascii="Times New Roman" w:hAnsi="Times New Roman"/>
                <w:color w:val="000000"/>
                <w:lang w:val="ru-RU"/>
              </w:rPr>
              <w:t>МБОУ «Школа №3</w:t>
            </w:r>
          </w:p>
          <w:p w:rsidR="0048393C" w:rsidRPr="00665218" w:rsidRDefault="0048393C" w:rsidP="007D41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Протокол №1 от «</w:t>
            </w:r>
            <w:r w:rsidR="00E01EE4">
              <w:rPr>
                <w:rFonts w:ascii="Times New Roman" w:hAnsi="Times New Roman"/>
                <w:color w:val="000000"/>
                <w:lang w:val="ru-RU"/>
              </w:rPr>
              <w:t>29</w:t>
            </w:r>
            <w:r w:rsidRPr="00665218">
              <w:rPr>
                <w:rFonts w:ascii="Times New Roman" w:hAnsi="Times New Roman"/>
                <w:color w:val="000000"/>
                <w:lang w:val="ru-RU"/>
              </w:rPr>
              <w:t>»августа</w:t>
            </w:r>
          </w:p>
          <w:p w:rsidR="0048393C" w:rsidRPr="00665218" w:rsidRDefault="0048393C" w:rsidP="007D41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2025 г.</w:t>
            </w:r>
          </w:p>
        </w:tc>
        <w:tc>
          <w:tcPr>
            <w:tcW w:w="3115" w:type="dxa"/>
          </w:tcPr>
          <w:p w:rsidR="0048393C" w:rsidRPr="00665218" w:rsidRDefault="0048393C" w:rsidP="007D412F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52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8393C" w:rsidRPr="00665218" w:rsidRDefault="0048393C" w:rsidP="007D412F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lang w:val="ru-RU"/>
              </w:rPr>
            </w:pPr>
            <w:r w:rsidRPr="00665218">
              <w:rPr>
                <w:rFonts w:ascii="Times New Roman" w:hAnsi="Times New Roman"/>
                <w:color w:val="000000"/>
                <w:lang w:val="ru-RU"/>
              </w:rPr>
              <w:t>Зам. директора по УВР</w:t>
            </w:r>
          </w:p>
          <w:p w:rsidR="0048393C" w:rsidRPr="00665218" w:rsidRDefault="0048393C" w:rsidP="007D412F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52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393C" w:rsidRPr="00665218" w:rsidRDefault="0048393C" w:rsidP="007D41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_Приказ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№1  от «__</w:t>
            </w:r>
            <w:r w:rsidR="00E01EE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__»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2025 г.</w:t>
            </w:r>
          </w:p>
        </w:tc>
        <w:tc>
          <w:tcPr>
            <w:tcW w:w="3115" w:type="dxa"/>
          </w:tcPr>
          <w:p w:rsidR="0048393C" w:rsidRDefault="0048393C" w:rsidP="007D412F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52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8393C" w:rsidRPr="00355E9A" w:rsidRDefault="0048393C" w:rsidP="007D412F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Директор МБОУ «Школа №3»</w:t>
            </w:r>
          </w:p>
          <w:p w:rsidR="0048393C" w:rsidRPr="00665218" w:rsidRDefault="0048393C" w:rsidP="007D412F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652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393C" w:rsidRPr="00355E9A" w:rsidRDefault="0048393C" w:rsidP="007D41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355E9A">
              <w:rPr>
                <w:rFonts w:ascii="Times New Roman" w:hAnsi="Times New Roman"/>
                <w:color w:val="000000"/>
                <w:lang w:val="ru-RU"/>
              </w:rPr>
              <w:t>Рогожкин С.А.</w:t>
            </w:r>
          </w:p>
          <w:p w:rsidR="0048393C" w:rsidRPr="00355E9A" w:rsidRDefault="0048393C" w:rsidP="00E01EE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Приказ  </w:t>
            </w:r>
            <w:r w:rsidR="00E01EE4">
              <w:rPr>
                <w:rFonts w:ascii="Times New Roman" w:hAnsi="Times New Roman"/>
                <w:color w:val="000000"/>
                <w:lang w:val="ru-RU"/>
              </w:rPr>
              <w:t>225 - од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 от «</w:t>
            </w:r>
            <w:r w:rsidR="00E01EE4">
              <w:rPr>
                <w:rFonts w:ascii="Times New Roman" w:hAnsi="Times New Roman"/>
                <w:color w:val="000000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55E9A">
              <w:rPr>
                <w:rFonts w:ascii="Times New Roman" w:hAnsi="Times New Roman"/>
                <w:color w:val="000000"/>
                <w:lang w:val="ru-RU"/>
              </w:rPr>
              <w:t>»</w:t>
            </w:r>
            <w:r w:rsidR="00E01EE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55E9A">
              <w:rPr>
                <w:rFonts w:ascii="Times New Roman" w:hAnsi="Times New Roman"/>
                <w:color w:val="000000"/>
                <w:lang w:val="ru-RU"/>
              </w:rPr>
              <w:t>августа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2025 г.</w:t>
            </w:r>
          </w:p>
        </w:tc>
      </w:tr>
    </w:tbl>
    <w:p w:rsidR="0048393C" w:rsidRDefault="0048393C" w:rsidP="0048393C">
      <w:pPr>
        <w:spacing w:after="0"/>
        <w:ind w:left="120"/>
        <w:rPr>
          <w:lang w:val="ru-RU"/>
        </w:rPr>
      </w:pPr>
    </w:p>
    <w:p w:rsidR="0048393C" w:rsidRPr="00665218" w:rsidRDefault="0048393C" w:rsidP="0048393C">
      <w:pPr>
        <w:spacing w:after="0"/>
        <w:ind w:left="120"/>
        <w:rPr>
          <w:lang w:val="ru-RU"/>
        </w:rPr>
      </w:pPr>
      <w:r w:rsidRPr="00665218">
        <w:rPr>
          <w:rFonts w:ascii="Times New Roman" w:hAnsi="Times New Roman"/>
          <w:color w:val="000000"/>
          <w:sz w:val="28"/>
          <w:lang w:val="ru-RU"/>
        </w:rPr>
        <w:t>‌</w:t>
      </w:r>
    </w:p>
    <w:p w:rsidR="0048393C" w:rsidRPr="00665218" w:rsidRDefault="0048393C" w:rsidP="0048393C">
      <w:pPr>
        <w:spacing w:after="0"/>
        <w:ind w:left="120"/>
        <w:rPr>
          <w:lang w:val="ru-RU"/>
        </w:rPr>
      </w:pPr>
    </w:p>
    <w:p w:rsidR="0048393C" w:rsidRPr="00665218" w:rsidRDefault="0048393C" w:rsidP="0048393C">
      <w:pPr>
        <w:spacing w:after="0"/>
        <w:ind w:left="120"/>
        <w:rPr>
          <w:lang w:val="ru-RU"/>
        </w:rPr>
      </w:pPr>
    </w:p>
    <w:p w:rsidR="0048393C" w:rsidRPr="00665218" w:rsidRDefault="0048393C" w:rsidP="0048393C">
      <w:pPr>
        <w:spacing w:after="0"/>
        <w:ind w:left="120"/>
        <w:rPr>
          <w:lang w:val="ru-RU"/>
        </w:rPr>
      </w:pPr>
    </w:p>
    <w:p w:rsidR="0048393C" w:rsidRDefault="0048393C" w:rsidP="0048393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393C" w:rsidRDefault="0048393C" w:rsidP="0048393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2218888)</w:t>
      </w: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48393C" w:rsidRDefault="0048393C" w:rsidP="0048393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48393C" w:rsidRPr="00C0172A" w:rsidRDefault="0048393C" w:rsidP="0048393C">
      <w:pPr>
        <w:spacing w:after="0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C0172A">
        <w:rPr>
          <w:rFonts w:ascii="Times New Roman" w:hAnsi="Times New Roman"/>
          <w:sz w:val="24"/>
          <w:szCs w:val="24"/>
          <w:lang w:val="ru-RU"/>
        </w:rPr>
        <w:t>г</w:t>
      </w:r>
      <w:r w:rsidR="00850762">
        <w:rPr>
          <w:rFonts w:ascii="Times New Roman" w:hAnsi="Times New Roman"/>
          <w:sz w:val="24"/>
          <w:szCs w:val="24"/>
          <w:lang w:val="ru-RU"/>
        </w:rPr>
        <w:t xml:space="preserve">. Ростов-на-Дону 2025 </w:t>
      </w:r>
      <w:r>
        <w:rPr>
          <w:rFonts w:ascii="Times New Roman" w:hAnsi="Times New Roman"/>
          <w:sz w:val="24"/>
          <w:szCs w:val="24"/>
          <w:lang w:val="ru-RU"/>
        </w:rPr>
        <w:t xml:space="preserve">г. </w:t>
      </w:r>
    </w:p>
    <w:p w:rsidR="0048393C" w:rsidRDefault="0048393C" w:rsidP="0048393C">
      <w:pPr>
        <w:spacing w:after="0"/>
        <w:ind w:left="120"/>
        <w:jc w:val="center"/>
        <w:rPr>
          <w:lang w:val="ru-RU"/>
        </w:rPr>
      </w:pPr>
    </w:p>
    <w:p w:rsidR="00A66E78" w:rsidRDefault="00A66E78" w:rsidP="00F20761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20761" w:rsidRDefault="00F20761" w:rsidP="00A66E78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66E78" w:rsidRPr="00A66E78" w:rsidRDefault="00A66E78" w:rsidP="00A66E78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F20761" w:rsidRPr="00A66E78" w:rsidRDefault="00F20761" w:rsidP="00F207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F20761" w:rsidRPr="00A66E78" w:rsidRDefault="00F20761" w:rsidP="00F207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0761" w:rsidRPr="00A66E78" w:rsidRDefault="00F20761" w:rsidP="00F207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F20761" w:rsidRPr="00A66E78" w:rsidRDefault="00F20761" w:rsidP="00F207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развития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F20761" w:rsidRPr="00A66E78" w:rsidRDefault="00F20761" w:rsidP="00F207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F20761" w:rsidRPr="00A66E78" w:rsidRDefault="00F20761" w:rsidP="00F207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0761" w:rsidRPr="00A66E78" w:rsidRDefault="00F20761" w:rsidP="00F207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F20761" w:rsidRPr="00A66E78" w:rsidRDefault="00F20761" w:rsidP="00F207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0761" w:rsidRPr="00A66E78" w:rsidRDefault="00F20761" w:rsidP="00F207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20761" w:rsidRPr="00A66E78" w:rsidRDefault="00F20761" w:rsidP="00F2076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66E78">
        <w:rPr>
          <w:rFonts w:ascii="Times New Roman" w:hAnsi="Times New Roman"/>
          <w:color w:val="000000"/>
          <w:sz w:val="24"/>
          <w:szCs w:val="24"/>
        </w:rPr>
        <w:t>Задачами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</w:rPr>
        <w:t>изучения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</w:rPr>
        <w:t>истории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</w:rPr>
        <w:t>являются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</w:rPr>
        <w:t>:</w:t>
      </w:r>
    </w:p>
    <w:p w:rsidR="00F20761" w:rsidRPr="00A66E78" w:rsidRDefault="00F20761" w:rsidP="00F207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F20761" w:rsidRPr="00A66E78" w:rsidRDefault="00F20761" w:rsidP="00F207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20761" w:rsidRPr="00A66E78" w:rsidRDefault="00F20761" w:rsidP="00F207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20761" w:rsidRPr="00A66E78" w:rsidRDefault="00F20761" w:rsidP="00F207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20761" w:rsidRPr="00A66E78" w:rsidRDefault="00F20761" w:rsidP="00F207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обществе.</w:t>
      </w:r>
    </w:p>
    <w:p w:rsidR="00F20761" w:rsidRPr="00A66E78" w:rsidRDefault="00F20761" w:rsidP="00F20761">
      <w:pPr>
        <w:pStyle w:val="a3"/>
        <w:spacing w:after="0" w:line="264" w:lineRule="auto"/>
        <w:ind w:left="960" w:hanging="96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20761" w:rsidRPr="00A66E78" w:rsidRDefault="00F20761" w:rsidP="00F20761">
      <w:pPr>
        <w:pStyle w:val="a3"/>
        <w:spacing w:after="0" w:line="264" w:lineRule="auto"/>
        <w:ind w:left="960" w:hanging="96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20761" w:rsidRDefault="00F20761" w:rsidP="00F20761">
      <w:pPr>
        <w:pStyle w:val="a3"/>
        <w:spacing w:after="0" w:line="264" w:lineRule="auto"/>
        <w:ind w:left="960" w:hanging="96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0761" w:rsidRDefault="00F20761" w:rsidP="00F20761">
      <w:pPr>
        <w:pStyle w:val="a3"/>
        <w:spacing w:after="0" w:line="264" w:lineRule="auto"/>
        <w:ind w:left="960" w:hanging="96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0761" w:rsidRPr="00A66E78" w:rsidRDefault="00F20761" w:rsidP="00F20761">
      <w:pPr>
        <w:pStyle w:val="a3"/>
        <w:spacing w:after="0" w:line="264" w:lineRule="auto"/>
        <w:ind w:left="960" w:hanging="96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F20761" w:rsidRPr="00A66E78" w:rsidRDefault="00F20761" w:rsidP="00F20761">
      <w:pPr>
        <w:pStyle w:val="a3"/>
        <w:spacing w:after="0" w:line="264" w:lineRule="auto"/>
        <w:ind w:left="960"/>
        <w:jc w:val="both"/>
        <w:rPr>
          <w:sz w:val="24"/>
          <w:szCs w:val="24"/>
          <w:lang w:val="ru-RU"/>
        </w:rPr>
      </w:pPr>
    </w:p>
    <w:p w:rsidR="00F20761" w:rsidRPr="00A66E78" w:rsidRDefault="00F20761" w:rsidP="00F207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A66E78">
        <w:rPr>
          <w:rFonts w:ascii="Times New Roman" w:hAnsi="Times New Roman"/>
          <w:sz w:val="24"/>
          <w:szCs w:val="24"/>
          <w:lang w:val="ru-RU"/>
        </w:rPr>
        <w:t xml:space="preserve">Общее число часов, рекомендованных для изучения истории, – 476, в 5-8 классах по 2 часа в неделю при 34 учебных неделях, в 5-7 классах по 1 часу в неделю при 34 учебных неделях на изучение курса «История нашего края», 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 9 классе 85 часов (из них 17 часов составляет модуль «Введение в новейшую историю </w:t>
      </w:r>
      <w:r w:rsidRPr="00E243AA">
        <w:rPr>
          <w:rFonts w:ascii="Times New Roman" w:hAnsi="Times New Roman"/>
          <w:color w:val="000000"/>
          <w:sz w:val="24"/>
          <w:szCs w:val="24"/>
          <w:lang w:val="ru-RU"/>
        </w:rPr>
        <w:t>России»</w:t>
      </w:r>
      <w:r w:rsidR="00D301E6"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F20761" w:rsidRPr="00A66E78" w:rsidRDefault="00F20761" w:rsidP="00F20761">
      <w:pPr>
        <w:pStyle w:val="a3"/>
        <w:spacing w:after="0" w:line="264" w:lineRule="auto"/>
        <w:ind w:left="960"/>
        <w:jc w:val="both"/>
        <w:rPr>
          <w:sz w:val="24"/>
          <w:szCs w:val="24"/>
          <w:lang w:val="ru-RU"/>
        </w:rPr>
      </w:pPr>
    </w:p>
    <w:p w:rsidR="00F20761" w:rsidRPr="00A66E78" w:rsidRDefault="00F20761" w:rsidP="00D301E6">
      <w:pPr>
        <w:spacing w:after="0" w:line="264" w:lineRule="auto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sz w:val="24"/>
          <w:szCs w:val="24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D301E6" w:rsidRPr="00A66E78" w:rsidRDefault="00D301E6" w:rsidP="00D301E6">
      <w:pPr>
        <w:pStyle w:val="a3"/>
        <w:spacing w:after="0"/>
        <w:ind w:left="960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F20761" w:rsidRPr="00A66E78" w:rsidRDefault="00F20761" w:rsidP="00D301E6">
      <w:pPr>
        <w:pStyle w:val="a3"/>
        <w:spacing w:after="0"/>
        <w:ind w:left="960"/>
        <w:jc w:val="center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Структура и последовательность изучения курсов</w:t>
      </w:r>
    </w:p>
    <w:p w:rsidR="00F20761" w:rsidRPr="00A66E78" w:rsidRDefault="00F20761" w:rsidP="00D301E6">
      <w:pPr>
        <w:pStyle w:val="a3"/>
        <w:spacing w:after="0"/>
        <w:ind w:left="960"/>
        <w:jc w:val="center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71"/>
        <w:gridCol w:w="1930"/>
      </w:tblGrid>
      <w:tr w:rsidR="00F20761" w:rsidRPr="00A66E78" w:rsidTr="007D412F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247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247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247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Примерное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учебных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20761" w:rsidRPr="00A66E78" w:rsidTr="007D412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F20761" w:rsidRPr="00A66E78" w:rsidTr="007D412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20761" w:rsidRPr="00A66E78" w:rsidRDefault="00F20761" w:rsidP="007D412F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нашего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F20761" w:rsidRPr="00A66E78" w:rsidTr="007D412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F20761" w:rsidRPr="00A66E78" w:rsidTr="007D412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20761" w:rsidRPr="00A66E78" w:rsidRDefault="00F20761" w:rsidP="007D412F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F20761" w:rsidRPr="00A66E78" w:rsidTr="007D412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20761" w:rsidRPr="00A66E78" w:rsidRDefault="00F20761" w:rsidP="007D412F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нашего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F20761" w:rsidRPr="00A66E78" w:rsidTr="007D412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Конец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XV—XVII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вв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F20761" w:rsidRPr="00A66E78" w:rsidTr="007D412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20761" w:rsidRPr="00A66E78" w:rsidRDefault="00F20761" w:rsidP="007D412F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Россия в 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XVII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F20761" w:rsidRPr="00A66E78" w:rsidTr="007D412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20761" w:rsidRPr="00A66E78" w:rsidRDefault="00F20761" w:rsidP="007D412F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нашего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F20761" w:rsidRPr="00A66E78" w:rsidTr="007D412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XVIII –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F20761" w:rsidRPr="00A66E78" w:rsidTr="007D412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20761" w:rsidRPr="00A66E78" w:rsidRDefault="00F20761" w:rsidP="007D412F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F20761" w:rsidRPr="00A66E78" w:rsidTr="007D412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XIX —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F20761" w:rsidRPr="00A66E78" w:rsidTr="0050557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nil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20761" w:rsidRPr="00A66E78" w:rsidRDefault="00F20761" w:rsidP="007D412F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XIX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proofErr w:type="gramEnd"/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20761" w:rsidRPr="00A66E78" w:rsidRDefault="00F20761" w:rsidP="007D412F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</w:tr>
      <w:tr w:rsidR="00505575" w:rsidRPr="00A66E78" w:rsidTr="007D412F">
        <w:trPr>
          <w:trHeight w:val="144"/>
        </w:trPr>
        <w:tc>
          <w:tcPr>
            <w:tcW w:w="0" w:type="auto"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05575" w:rsidRPr="00A66E78" w:rsidRDefault="00505575" w:rsidP="007D412F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05575" w:rsidRPr="00A66E78" w:rsidRDefault="00505575" w:rsidP="007D412F">
            <w:pPr>
              <w:spacing w:after="0"/>
              <w:ind w:left="34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Введение в новейшую историю России.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505575" w:rsidRPr="00A66E78" w:rsidRDefault="00505575" w:rsidP="007D412F">
            <w:pPr>
              <w:spacing w:after="0"/>
              <w:ind w:left="34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17</w:t>
            </w:r>
          </w:p>
        </w:tc>
      </w:tr>
    </w:tbl>
    <w:p w:rsidR="008916B7" w:rsidRDefault="008916B7">
      <w:pPr>
        <w:rPr>
          <w:lang w:val="ru-RU"/>
        </w:rPr>
      </w:pPr>
    </w:p>
    <w:p w:rsidR="001313F9" w:rsidRDefault="001313F9">
      <w:pPr>
        <w:rPr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н. э.» и «н. э.»). Историческая карта.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ПЕРВОБЫТНОЕ ОБЩЕСТВО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Беломорья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Онежского озера.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Аркаим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- памятник археологии.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Условия жизни и занятия первобытных людей.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Овладение огнем. Орудия и жилища первобытных людей.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производящему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Переход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родовой к соседской общине. Появление знати.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веке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Степь и ее роль в распространении культурных взаимовлияний.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мир. Древний Восток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государственной власти. Объединение Египта.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Развитие земледелия, скотоводства, ремесел.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Хозяйство Древнего Египта в середине 2 тыс.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н.э. Египетское войско.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Отношения Египта с соседними народами.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Тутмос </w:t>
      </w:r>
      <w:r w:rsidRPr="00A66E78">
        <w:rPr>
          <w:rFonts w:ascii="Times New Roman" w:hAnsi="Times New Roman"/>
          <w:color w:val="000000"/>
          <w:sz w:val="24"/>
          <w:szCs w:val="24"/>
        </w:rPr>
        <w:t>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Завоевательные походы фараонов. Могущество Египта при Рамсесе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Письменность (иероглифы, папирус). Открытие Ж.Ф. Шампольона. Образование.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Мифы и сказания.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Нововавилонского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царства. Легендарные памятники города Вавилона.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Ассирия. Персидская держава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Ахеменидов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Великие цари: Кир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Индия. Древний Китай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ариев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Северную Индию. Держава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Маурьев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Государство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Гуптов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Общественное устройство,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варны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Цинь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Шихуанди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Хань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Ахейской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Греции (Микены,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Тиринф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Верования древних греков. Пантеон Богов. Взаимоотношения Богов и людей.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Троянская война. Вторжение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дорийских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племён. Поэмы Гомера «Илиада», «Одиссея».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до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н. э. Скифы и скифская культура. Античные города-государства Северного Причерноморья.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Боспорское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царство. Пантикапей. Античный Херсонес.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Фанагория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Киммерийцы. Скифское царство в Крыму. Сарматы.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Боспорское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Клисфена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, их значение.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Спарта: основные группы населения, политическое устройство. Организация военного дела. Спартанское воспитание.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Фемистокл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Саламинском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сражении, при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Платеях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Микале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Итоги греко-персидских войн.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Афинского государства. Афины при Перикле. Хозяйственная жизнь.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333333"/>
          <w:sz w:val="24"/>
          <w:szCs w:val="24"/>
          <w:lang w:val="ru-RU"/>
        </w:rPr>
        <w:t>Культура Древней Греции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Природа и население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Апеннинского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полуострова в древности. Этрусские города-государства. Наследие этрусков.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Легенды об основании Рима. Рим эпохи царей.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Республика римских граждан. Патриции и плебеи. Управление и законы.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Верования древних римлян. Боги. Жрецы.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Завоевание Римом Италии. Римское войско.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Установление господства Рима в Средиземноморье. Римские провинции.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Гракхов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: проекты реформ, мероприятия, итоги. Гражданская война и установление диктатуры Суллы.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Восстание Спартака. Участие армии в гражданских войнах.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Первый триумвират. Гай Юлий Цезарь: путь к власти, диктатура.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и падение Римской империи. Культура Древнего Рима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между наследниками Цезаря. Победа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Октавиана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императорской власти.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Октавиан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Август. Римское гражданство. Римская литература, золотой век поэзии.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Императоры Рима: завоеватели и правители. Римская империя: территория, управление.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и распространение христианства.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в столице и провинциях.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Император Константин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Рим и варвары. Падение Западной Римской империи.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Европа в раннее Средневековье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Византийская империя в </w:t>
      </w:r>
      <w:r w:rsidRPr="00A66E78">
        <w:rPr>
          <w:rFonts w:ascii="Times New Roman" w:hAnsi="Times New Roman"/>
          <w:color w:val="000000"/>
          <w:sz w:val="24"/>
          <w:szCs w:val="24"/>
        </w:rPr>
        <w:t>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A66E78">
        <w:rPr>
          <w:rFonts w:ascii="Times New Roman" w:hAnsi="Times New Roman"/>
          <w:color w:val="000000"/>
          <w:sz w:val="24"/>
          <w:szCs w:val="24"/>
        </w:rPr>
        <w:t>XI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Территория, население империи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ромеев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Завоевание франками Галлии.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Хлодвиг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Усиление королевской власти.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Салическая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правда. Принятие франками христианства.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A66E78">
        <w:rPr>
          <w:rFonts w:ascii="Times New Roman" w:hAnsi="Times New Roman"/>
          <w:color w:val="000000"/>
          <w:sz w:val="24"/>
          <w:szCs w:val="24"/>
        </w:rPr>
        <w:t>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A66E78">
        <w:rPr>
          <w:rFonts w:ascii="Times New Roman" w:hAnsi="Times New Roman"/>
          <w:color w:val="000000"/>
          <w:sz w:val="24"/>
          <w:szCs w:val="24"/>
        </w:rPr>
        <w:t>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Мартелл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Верденский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раздел, его причины и значение.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Мусульманская цивилизация в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VII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—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Арабы в </w:t>
      </w:r>
      <w:r w:rsidRPr="00A66E78">
        <w:rPr>
          <w:rFonts w:ascii="Times New Roman" w:hAnsi="Times New Roman"/>
          <w:color w:val="000000"/>
          <w:sz w:val="24"/>
          <w:szCs w:val="24"/>
        </w:rPr>
        <w:t>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—Х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Мухаммад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возникновение ислама. Хиджра. Победа новой веры. Коран. Завоевания арабов.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Средневековья в Западной Европе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Государства Европы в </w:t>
      </w:r>
      <w:r w:rsidRPr="00A66E78">
        <w:rPr>
          <w:rFonts w:ascii="Times New Roman" w:hAnsi="Times New Roman"/>
          <w:color w:val="000000"/>
          <w:sz w:val="24"/>
          <w:szCs w:val="24"/>
        </w:rPr>
        <w:t>XI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A66E78">
        <w:rPr>
          <w:rFonts w:ascii="Times New Roman" w:hAnsi="Times New Roman"/>
          <w:color w:val="000000"/>
          <w:sz w:val="24"/>
          <w:szCs w:val="24"/>
        </w:rPr>
        <w:t>XIII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Крестовые походы: цели, участники, итоги. Духовно-рыцарские ордены.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Франции. Реконкиста и образование централизованных государств на Пиренейском полуострове.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Священная Римская империя в Х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A66E78">
        <w:rPr>
          <w:rFonts w:ascii="Times New Roman" w:hAnsi="Times New Roman"/>
          <w:color w:val="000000"/>
          <w:sz w:val="24"/>
          <w:szCs w:val="24"/>
        </w:rPr>
        <w:t>XIII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Итальянские государства в </w:t>
      </w:r>
      <w:r w:rsidRPr="00A66E78">
        <w:rPr>
          <w:rFonts w:ascii="Times New Roman" w:hAnsi="Times New Roman"/>
          <w:color w:val="000000"/>
          <w:sz w:val="24"/>
          <w:szCs w:val="24"/>
        </w:rPr>
        <w:t>XI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A66E78">
        <w:rPr>
          <w:rFonts w:ascii="Times New Roman" w:hAnsi="Times New Roman"/>
          <w:color w:val="000000"/>
          <w:sz w:val="24"/>
          <w:szCs w:val="24"/>
        </w:rPr>
        <w:t>XIII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Х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A66E78">
        <w:rPr>
          <w:rFonts w:ascii="Times New Roman" w:hAnsi="Times New Roman"/>
          <w:color w:val="000000"/>
          <w:sz w:val="24"/>
          <w:szCs w:val="24"/>
        </w:rPr>
        <w:t>XIII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Развитие экономики в европейских странах в период зрелого Средневековья.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A66E78">
        <w:rPr>
          <w:rFonts w:ascii="Times New Roman" w:hAnsi="Times New Roman"/>
          <w:color w:val="000000"/>
          <w:sz w:val="24"/>
          <w:szCs w:val="24"/>
        </w:rPr>
        <w:t>XIII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и народы Азии, Африки и Америки в Средние века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сёгунов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Культура средневекового Китая и Японии.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Осень Средневековья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Столетняя война; Ж.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Д’Арк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Обострение социальных противоречий в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</w:rPr>
        <w:t>IV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Уота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Тайлера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). Гуситское движение в Чехии.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Экспансия турок-османов. Османские завоевания на Балканах. Падение Константинополя.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Укрепление королевской власти в странах Европы.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Гутенберг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/>
        <w:ind w:left="120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/>
        <w:ind w:left="120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1313F9" w:rsidRPr="00A66E78" w:rsidRDefault="001313F9" w:rsidP="001313F9">
      <w:pPr>
        <w:spacing w:after="0"/>
        <w:ind w:left="120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Великое переселение народов на территории современной России. Государство Русь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Города-государства на территории современной России, основанные в эпоху античности.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Булгария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Славянские общности Восточной Европы.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Их соседи ‒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балты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финно-угры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Восточные славяне и варяги.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Русь. Скандинавы на Руси. Начало династии Рюриковичей.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варяг в греки». Волжский торговый путь.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Князья, дружина. Духовенство. Городское население. Купцы.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Русская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Правда, церковные уставы.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Булгария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Дешт-и-Кипчак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A66E78">
        <w:rPr>
          <w:rFonts w:ascii="Times New Roman" w:hAnsi="Times New Roman"/>
          <w:color w:val="000000"/>
          <w:sz w:val="24"/>
          <w:szCs w:val="24"/>
        </w:rPr>
        <w:t>XIII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A66E78">
        <w:rPr>
          <w:rFonts w:ascii="Times New Roman" w:hAnsi="Times New Roman"/>
          <w:color w:val="000000"/>
          <w:sz w:val="24"/>
          <w:szCs w:val="24"/>
        </w:rPr>
        <w:t>XV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Итальянские фактории Причерноморья (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Каффа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Тана,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Солдайя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Московского княжества при первых московских князьях. Иван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Калита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Ослабление государства во второй половине </w:t>
      </w:r>
      <w:r w:rsidRPr="00A66E78">
        <w:rPr>
          <w:rFonts w:ascii="Times New Roman" w:hAnsi="Times New Roman"/>
          <w:color w:val="000000"/>
          <w:sz w:val="24"/>
          <w:szCs w:val="24"/>
        </w:rPr>
        <w:t>XIV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Касимовское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ханство. Народы Северного Кавказа.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Создание единого Русского государства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A66E78">
        <w:rPr>
          <w:rFonts w:ascii="Times New Roman" w:hAnsi="Times New Roman"/>
          <w:color w:val="000000"/>
          <w:sz w:val="24"/>
          <w:szCs w:val="24"/>
        </w:rPr>
        <w:t>XV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Василий Темный. Флорентийская уния. Установление автокефалии Русской церкви.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Новгород и Псков в </w:t>
      </w:r>
      <w:r w:rsidRPr="00A66E78">
        <w:rPr>
          <w:rFonts w:ascii="Times New Roman" w:hAnsi="Times New Roman"/>
          <w:color w:val="000000"/>
          <w:sz w:val="24"/>
          <w:szCs w:val="24"/>
        </w:rPr>
        <w:t>XV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Иван </w:t>
      </w:r>
      <w:r w:rsidRPr="00A66E78">
        <w:rPr>
          <w:rFonts w:ascii="Times New Roman" w:hAnsi="Times New Roman"/>
          <w:color w:val="000000"/>
          <w:sz w:val="24"/>
          <w:szCs w:val="24"/>
        </w:rPr>
        <w:t>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Внутрицерковная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(иосифляне 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нестяжатели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Василий </w:t>
      </w:r>
      <w:r w:rsidRPr="00A66E78">
        <w:rPr>
          <w:rFonts w:ascii="Times New Roman" w:hAnsi="Times New Roman"/>
          <w:color w:val="000000"/>
          <w:sz w:val="24"/>
          <w:szCs w:val="24"/>
        </w:rPr>
        <w:t>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Вхождение Псковской,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Смоленской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A66E78">
        <w:rPr>
          <w:rFonts w:ascii="Times New Roman" w:hAnsi="Times New Roman"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.: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война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Начало возрождения культуры в </w:t>
      </w:r>
      <w:r w:rsidRPr="00A66E78">
        <w:rPr>
          <w:rFonts w:ascii="Times New Roman" w:hAnsi="Times New Roman"/>
          <w:color w:val="000000"/>
          <w:sz w:val="24"/>
          <w:szCs w:val="24"/>
        </w:rPr>
        <w:t>XIV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Устное народное творчество и литература. Летописание. Литературные памятники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Куликовского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цикла. Жития.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Епифаний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Премудрый. «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Хожение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Фиораванти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Быт русских людей.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Введение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Эпоха Великих географических открытий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Тордесильясский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 1494 г. Открытие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Васко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да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Гамой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Писарро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A66E78">
        <w:rPr>
          <w:rFonts w:ascii="Times New Roman" w:hAnsi="Times New Roman"/>
          <w:color w:val="000000"/>
          <w:sz w:val="24"/>
          <w:szCs w:val="24"/>
        </w:rPr>
        <w:t>XV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-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вв.: традиции и новизна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A66E78">
        <w:rPr>
          <w:rFonts w:ascii="Times New Roman" w:hAnsi="Times New Roman"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A66E78">
        <w:rPr>
          <w:rFonts w:ascii="Times New Roman" w:hAnsi="Times New Roman"/>
          <w:color w:val="000000"/>
          <w:sz w:val="24"/>
          <w:szCs w:val="24"/>
        </w:rPr>
        <w:t>IV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A66E78">
        <w:rPr>
          <w:rFonts w:ascii="Times New Roman" w:hAnsi="Times New Roman"/>
          <w:color w:val="000000"/>
          <w:sz w:val="24"/>
          <w:szCs w:val="24"/>
        </w:rPr>
        <w:t>XIII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A66E78">
        <w:rPr>
          <w:rFonts w:ascii="Times New Roman" w:hAnsi="Times New Roman"/>
          <w:color w:val="000000"/>
          <w:sz w:val="24"/>
          <w:szCs w:val="24"/>
        </w:rPr>
        <w:t>XIV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 w:rsidRPr="00A66E78">
        <w:rPr>
          <w:rFonts w:ascii="Times New Roman" w:hAnsi="Times New Roman"/>
          <w:color w:val="000000"/>
          <w:sz w:val="24"/>
          <w:szCs w:val="24"/>
        </w:rPr>
        <w:t>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Речи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Речь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Посполитая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r w:rsidRPr="00A66E78">
        <w:rPr>
          <w:rFonts w:ascii="Times New Roman" w:hAnsi="Times New Roman"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Особенности социально-экономического развития.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Люблинская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уния. Стефан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Баторий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Сигизмуд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66E78">
        <w:rPr>
          <w:rFonts w:ascii="Times New Roman" w:hAnsi="Times New Roman"/>
          <w:color w:val="000000"/>
          <w:sz w:val="24"/>
          <w:szCs w:val="24"/>
        </w:rPr>
        <w:t>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Реформация и Контрреформация в Польше.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 w:rsidRPr="00A66E78">
        <w:rPr>
          <w:rFonts w:ascii="Times New Roman" w:hAnsi="Times New Roman"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вне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его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Германские государства. Итальянские земли. Страны Центральной, Южной и Юго-Восточной Европы. Положение славянских народов.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Азии и Африки в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—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на вершине могущества. Сулейман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Иран. Правление династии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Сефевидов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Аббас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Индия при Великих Моголах. Начало проникновения европейцев. Ост-Индские компании.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Китай в эпоху Мин. Экономическая и социальная политика государства. Утверждение маньчжурской династии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Цин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Япония: борьба знатных кланов за власть, установление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сёгуната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Токугава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 w:rsidRPr="00A66E78">
        <w:rPr>
          <w:rFonts w:ascii="Times New Roman" w:hAnsi="Times New Roman"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Средиземноморская Африка. Влияние Великих географических открытий на развитие Африки.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‒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Эпоха Ивана </w:t>
      </w:r>
      <w:r w:rsidRPr="00A66E78">
        <w:rPr>
          <w:rFonts w:ascii="Times New Roman" w:hAnsi="Times New Roman"/>
          <w:color w:val="000000"/>
          <w:sz w:val="24"/>
          <w:szCs w:val="24"/>
        </w:rPr>
        <w:t>IV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Период боярского правления. Соперничество боярских кланов. Московское восстание 1547 г.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Иваном </w:t>
      </w:r>
      <w:r w:rsidRPr="00A66E78">
        <w:rPr>
          <w:rFonts w:ascii="Times New Roman" w:hAnsi="Times New Roman"/>
          <w:color w:val="000000"/>
          <w:sz w:val="24"/>
          <w:szCs w:val="24"/>
        </w:rPr>
        <w:t>IV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царского титула. «Избранная рада»: её состав и значение. Реформы середины </w:t>
      </w:r>
      <w:r w:rsidRPr="00A66E78">
        <w:rPr>
          <w:rFonts w:ascii="Times New Roman" w:hAnsi="Times New Roman"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A66E78">
        <w:rPr>
          <w:rFonts w:ascii="Times New Roman" w:hAnsi="Times New Roman"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Присоединение Казанского и Астраханского ханств.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заповедных летах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Холопы. Формирование вольного казачества.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Опричнина, причины и характер. Поход Ивана </w:t>
      </w:r>
      <w:r w:rsidRPr="00A66E78">
        <w:rPr>
          <w:rFonts w:ascii="Times New Roman" w:hAnsi="Times New Roman"/>
          <w:color w:val="000000"/>
          <w:sz w:val="24"/>
          <w:szCs w:val="24"/>
        </w:rPr>
        <w:t>IV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Новгород. Последствия опричнины.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Значение правления Ивана Грозного. Исторический портрет царя на фоне эпохи.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конце </w:t>
      </w:r>
      <w:r w:rsidRPr="00A66E78">
        <w:rPr>
          <w:rFonts w:ascii="Times New Roman" w:hAnsi="Times New Roman"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Тявзинский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в </w:t>
      </w:r>
      <w:r w:rsidRPr="00A66E78">
        <w:rPr>
          <w:rFonts w:ascii="Times New Roman" w:hAnsi="Times New Roman"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Архитектура. Собор Покрова на Рву,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Барма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Смута в России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Смутное время начала 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Самозванцы и самозванство. Личность Лжедмитрия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Царствование Василия Шуйского. Восстание Ивана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Болотникова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Лжедмитрий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войну против России. Оборона Смоленска.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Подъем национально-освободительного движения. Патриарх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Гермоген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Московское восстание 1611 г. и сожжение города оккупантами. Первое и второе земские ополчения.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Совет всея земли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Деятельность вождей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торого ополчения Дмитрия Пожарского и Кузьмы Минина. Освобождение Москвы в 1612 г.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Земский собор 1613 г. и его роль в восстановлении центральной власти в России.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Столбовский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Поход королевича Владислава на Москву. Заключение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Деулинского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перемирия с Речью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Окончание смуты. Итоги и последствия Смутного времени.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первых Романовых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Россия при первых Романовых.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Восстановление экономического потенциала страны.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Возвращение территорий, утраченных в годы Смуты.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Социальная структура российского общества.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Русская деревня в 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Боярская дума. Приказная система. Приказные люди Органы местного управления.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Изменения в вооружённых силах. Полки «нового (иноземного) строя».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Городские восстания середины 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Поляновский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мир. Связи России с православным населением Речи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: противодействие распространению католичества и унии, контакты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Запорожской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Сечью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Восстание Богдана Хмельницкого.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Переяславская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рада. Вхождение земель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Гетманщины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1654-1667 гг.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Андрусовское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перемирие. Русско-шведская война 1656-1658 гг. и ее результаты. Укрепление южных рубежей России.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Белгородская засечная черта. Конфликты с Османской империей.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Азовское осадное сидение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новых территорий. Народы России в 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Эпоха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Царь Федор Алексеевич. Отмена местничества. Налоговая (податная) реформа.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в 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Литература. «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Калязинская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челобитная». Жития.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Симеон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Полоцкий. Архитектура. Приказ каменных дел.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 w:rsidRPr="00A66E78">
        <w:rPr>
          <w:rFonts w:ascii="Times New Roman" w:hAnsi="Times New Roman"/>
          <w:color w:val="000000"/>
          <w:sz w:val="24"/>
          <w:szCs w:val="24"/>
        </w:rPr>
        <w:t>XVI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вв.), Ново-Иерусалимского 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Крутицкого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подворья (</w:t>
      </w:r>
      <w:r w:rsidRPr="00A66E78">
        <w:rPr>
          <w:rFonts w:ascii="Times New Roman" w:hAnsi="Times New Roman"/>
          <w:color w:val="000000"/>
          <w:sz w:val="24"/>
          <w:szCs w:val="24"/>
        </w:rPr>
        <w:t>XVII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в Москве.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Храмы в стиле Московского барокко. Изобразительное искусство.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Симон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Ушаков. Ярославская школа иконописи.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Парсунная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живопись. Просвещение и образование.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Синопсис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Иннокентия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Гизеля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- первое учебное пособие по истории. Школы при Аптекарском и Посольском 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начало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proofErr w:type="gramEnd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Век перемен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Факторы роста могущества европейских стран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Дж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Д’Аламбер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Государства Европы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Европейское общество: нация, сословия, семья, отношение к детям.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Монархии в Европе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 w:rsidRPr="00A66E78">
        <w:rPr>
          <w:rFonts w:ascii="Times New Roman" w:hAnsi="Times New Roman"/>
          <w:color w:val="000000"/>
          <w:sz w:val="24"/>
          <w:szCs w:val="24"/>
        </w:rPr>
        <w:t>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Разделы Речи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Северная война (1700-1721 гг.). Династические войны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за наследство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Семилетняя война (1756-1763 гг.). Колониальные захваты европейских держав.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Раздробленность Германии. Возвышение Пруссии. Фридрих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Габсбургская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монархия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Правление Марии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Терезии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Иосифа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Европейская культура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Повседневная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Начало революционной эпохи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Великобритания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Королевская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машинным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Луддизм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Бостонское чаепитие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Отцы-основатели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Билль о правах (1791 г.). Значение завоевания североамериканскими штатами независимости.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Политические течения и деятели революции (Ж. Дантон, Ж-П.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Марат).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Упразднение монархии и провозглашение республики.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Вареннский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Международные отношения в период Французской революции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Войны антифранцузских коалиций против революционной Франции.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Европа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 начале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Провозглашение империи Наполеона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Антинаполеоновские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Мир вне Европы в </w:t>
      </w:r>
      <w:r w:rsidRPr="00A66E78">
        <w:rPr>
          <w:rFonts w:ascii="Times New Roman" w:hAnsi="Times New Roman"/>
          <w:b/>
          <w:color w:val="333333"/>
          <w:sz w:val="24"/>
          <w:szCs w:val="24"/>
        </w:rPr>
        <w:t>XVIII</w:t>
      </w:r>
      <w:r w:rsidRPr="00A66E7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— начале </w:t>
      </w:r>
      <w:r w:rsidRPr="00A66E78">
        <w:rPr>
          <w:rFonts w:ascii="Times New Roman" w:hAnsi="Times New Roman"/>
          <w:b/>
          <w:color w:val="333333"/>
          <w:sz w:val="24"/>
          <w:szCs w:val="24"/>
        </w:rPr>
        <w:t>XIX</w:t>
      </w:r>
      <w:r w:rsidRPr="00A66E7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b/>
          <w:color w:val="333333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b/>
          <w:color w:val="333333"/>
          <w:sz w:val="24"/>
          <w:szCs w:val="24"/>
          <w:lang w:val="ru-RU"/>
        </w:rPr>
        <w:t>.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 w:rsidRPr="00A66E78">
        <w:rPr>
          <w:rFonts w:ascii="Times New Roman" w:hAnsi="Times New Roman"/>
          <w:color w:val="333333"/>
          <w:sz w:val="24"/>
          <w:szCs w:val="24"/>
        </w:rPr>
        <w:t>XIX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века.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A66E78">
        <w:rPr>
          <w:rFonts w:ascii="Times New Roman" w:hAnsi="Times New Roman"/>
          <w:color w:val="333333"/>
          <w:sz w:val="24"/>
          <w:szCs w:val="24"/>
        </w:rPr>
        <w:t>III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. Иран в </w:t>
      </w:r>
      <w:r w:rsidRPr="00A66E78">
        <w:rPr>
          <w:rFonts w:ascii="Times New Roman" w:hAnsi="Times New Roman"/>
          <w:color w:val="333333"/>
          <w:sz w:val="24"/>
          <w:szCs w:val="24"/>
        </w:rPr>
        <w:t>XVIII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- начале </w:t>
      </w:r>
      <w:r w:rsidRPr="00A66E78">
        <w:rPr>
          <w:rFonts w:ascii="Times New Roman" w:hAnsi="Times New Roman"/>
          <w:color w:val="333333"/>
          <w:sz w:val="24"/>
          <w:szCs w:val="24"/>
        </w:rPr>
        <w:t>XIX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Политика </w:t>
      </w:r>
      <w:proofErr w:type="spellStart"/>
      <w:proofErr w:type="gram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Надир-шаха</w:t>
      </w:r>
      <w:proofErr w:type="spellEnd"/>
      <w:proofErr w:type="gram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Китай. Империя </w:t>
      </w:r>
      <w:proofErr w:type="spell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Цин</w:t>
      </w:r>
      <w:proofErr w:type="spell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в </w:t>
      </w:r>
      <w:r w:rsidRPr="00A66E78">
        <w:rPr>
          <w:rFonts w:ascii="Times New Roman" w:hAnsi="Times New Roman"/>
          <w:color w:val="333333"/>
          <w:sz w:val="24"/>
          <w:szCs w:val="24"/>
        </w:rPr>
        <w:t>XVIII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.: власть маньчжурских императоров, система управления страной. Внешняя политика империи </w:t>
      </w:r>
      <w:proofErr w:type="spell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Цин</w:t>
      </w:r>
      <w:proofErr w:type="spell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; отношения с Россией. «Закрытие» Китая для иноземцев. Япония в </w:t>
      </w:r>
      <w:r w:rsidRPr="00A66E78">
        <w:rPr>
          <w:rFonts w:ascii="Times New Roman" w:hAnsi="Times New Roman"/>
          <w:color w:val="333333"/>
          <w:sz w:val="24"/>
          <w:szCs w:val="24"/>
        </w:rPr>
        <w:t>XVIII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в. </w:t>
      </w:r>
      <w:proofErr w:type="spell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Сёгуны</w:t>
      </w:r>
      <w:proofErr w:type="spell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и дайме. Положение сословий.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Культура стран Востока в </w:t>
      </w:r>
      <w:r w:rsidRPr="00A66E78">
        <w:rPr>
          <w:rFonts w:ascii="Times New Roman" w:hAnsi="Times New Roman"/>
          <w:color w:val="333333"/>
          <w:sz w:val="24"/>
          <w:szCs w:val="24"/>
        </w:rPr>
        <w:t>XVIII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Страны Латинской Америки в </w:t>
      </w:r>
      <w:r w:rsidRPr="00A66E78">
        <w:rPr>
          <w:rFonts w:ascii="Times New Roman" w:hAnsi="Times New Roman"/>
          <w:color w:val="333333"/>
          <w:sz w:val="24"/>
          <w:szCs w:val="24"/>
        </w:rPr>
        <w:t>XVIII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- начале </w:t>
      </w:r>
      <w:r w:rsidRPr="00A66E78">
        <w:rPr>
          <w:rFonts w:ascii="Times New Roman" w:hAnsi="Times New Roman"/>
          <w:color w:val="333333"/>
          <w:sz w:val="24"/>
          <w:szCs w:val="24"/>
        </w:rPr>
        <w:t>XIX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Туссен-Лувертюр</w:t>
      </w:r>
      <w:proofErr w:type="spell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, С. Боливар. Провозглашение независимых государств.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Страны и народы Африки в </w:t>
      </w:r>
      <w:r w:rsidRPr="00A66E78">
        <w:rPr>
          <w:rFonts w:ascii="Times New Roman" w:hAnsi="Times New Roman"/>
          <w:color w:val="333333"/>
          <w:sz w:val="24"/>
          <w:szCs w:val="24"/>
        </w:rPr>
        <w:t>XVIII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- начале </w:t>
      </w:r>
      <w:r w:rsidRPr="00A66E78">
        <w:rPr>
          <w:rFonts w:ascii="Times New Roman" w:hAnsi="Times New Roman"/>
          <w:color w:val="333333"/>
          <w:sz w:val="24"/>
          <w:szCs w:val="24"/>
        </w:rPr>
        <w:t>XIX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. Культура народов Африки в </w:t>
      </w:r>
      <w:r w:rsidRPr="00A66E78">
        <w:rPr>
          <w:rFonts w:ascii="Times New Roman" w:hAnsi="Times New Roman"/>
          <w:color w:val="333333"/>
          <w:sz w:val="24"/>
          <w:szCs w:val="24"/>
        </w:rPr>
        <w:t>XVIII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313F9" w:rsidRPr="00A66E78" w:rsidRDefault="001313F9" w:rsidP="001313F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Рождение Российской империи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Начало царствования Петра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Борьба Милославских и Нарышкиных. Стрелецкий бунт мая 1682 г.,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Хованщина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Крымские походы. Переворот в пользу Петра 1689 г.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Двоецарствие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Петра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Ивана </w:t>
      </w:r>
      <w:r w:rsidRPr="00A66E78">
        <w:rPr>
          <w:rFonts w:ascii="Times New Roman" w:hAnsi="Times New Roman"/>
          <w:color w:val="000000"/>
          <w:sz w:val="24"/>
          <w:szCs w:val="24"/>
        </w:rPr>
        <w:t>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Азовские походы Петра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Причины и предпосылки преобразований. Сподвижники Петра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Великое посольство. Стрелецкий мятеж. Воронежское кораблестроение.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царствования Петра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Битва при деревне Лесная и победа под Полтавой.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Прутский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поход. Сражения у мыса Гангут и острова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Гренгам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Ништадтский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 и его последствия. Закрепление России на берегах Балтики. Каспийский поход Петра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Объявление России Империей.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Консилией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Калмыкское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ханство, Остзейские провинции и другие). Становление бюрократического аппарата.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Церковная реформа: упразднение патриаршества, учреждение Синода (Духовной коллегии). Положение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инославных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Гонения на старообрядцев.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Военная реформа.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Итоги преобразований Петра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Преобразования Петра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верховников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Петр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, Анн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 Иоа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нновна, Иван </w:t>
      </w:r>
      <w:r w:rsidRPr="00A66E78">
        <w:rPr>
          <w:rFonts w:ascii="Times New Roman" w:hAnsi="Times New Roman"/>
          <w:color w:val="000000"/>
          <w:sz w:val="24"/>
          <w:szCs w:val="24"/>
        </w:rPr>
        <w:t>VI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Антонович, Елизавета Петровна, Петр </w:t>
      </w:r>
      <w:r w:rsidRPr="00A66E78">
        <w:rPr>
          <w:rFonts w:ascii="Times New Roman" w:hAnsi="Times New Roman"/>
          <w:color w:val="000000"/>
          <w:sz w:val="24"/>
          <w:szCs w:val="24"/>
        </w:rPr>
        <w:t>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Хозяйство России во второй четверти - середине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Экономическая и финансовая политика правительств.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казахских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жузов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1760-1790-х гг. Правление Екатерины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Павла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супруги Петра </w:t>
      </w:r>
      <w:r w:rsidRPr="00A66E78">
        <w:rPr>
          <w:rFonts w:ascii="Times New Roman" w:hAnsi="Times New Roman"/>
          <w:color w:val="000000"/>
          <w:sz w:val="24"/>
          <w:szCs w:val="24"/>
        </w:rPr>
        <w:t>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Переворот в пользу Екатерины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Особенности Просвещенного абсолютизма в России.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Золотой век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Внутренняя политика Екатерины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Пугачевщины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Антидворянский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полупривилегированное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служилое сословие.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Унификация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Новороссии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Поволжье, других регионах. Укрепление веротерпимости по отношению к не православным и нехристианским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конфессиям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Политика по отношению к исламу. Башкирские восстания. Формирование черты оседлости.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Рябушинские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Гарелины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Вышневолоцкая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Тихвинская, Мариинская и другие. Ярмарки и их роль во внутренней торговле.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Макарьевская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Ирбитская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Свенская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Новороссией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юг в 1787 г.</w:t>
      </w:r>
    </w:p>
    <w:p w:rsidR="001313F9" w:rsidRPr="00A66E78" w:rsidRDefault="001313F9" w:rsidP="001313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Политика России в отношении Речи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: роль Пруссии, империи Габсбургов и России. Восстание под предводительством Т.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Костюшко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13F9" w:rsidRPr="00A66E78" w:rsidRDefault="001313F9" w:rsidP="001313F9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при Павле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Личность Павла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: ограничение действия Жалованной грамоты дворянства, опалы, указ о рекомендации 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трехдневной барщины, раздача поместий дворянам. Противоречия во внешней политике Павла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: от борьбы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Путешествие из Петербурга в Москву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Академия наук в Санкт-Петербурге.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Старов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 в России в середине - конце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 w:rsidRPr="00A66E78">
        <w:rPr>
          <w:rFonts w:ascii="Times New Roman" w:hAnsi="Times New Roman"/>
          <w:color w:val="000000"/>
          <w:sz w:val="24"/>
          <w:szCs w:val="24"/>
        </w:rPr>
        <w:t>B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.Л.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 w:rsidRPr="00A66E78">
        <w:rPr>
          <w:rFonts w:ascii="Times New Roman" w:hAnsi="Times New Roman"/>
          <w:color w:val="000000"/>
          <w:sz w:val="24"/>
          <w:szCs w:val="24"/>
        </w:rPr>
        <w:t>XVIII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Политика правительства Александра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Россия в мировом историческом пространстве </w:t>
      </w:r>
      <w:proofErr w:type="gram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в начале</w:t>
      </w:r>
      <w:proofErr w:type="gram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A66E78">
        <w:rPr>
          <w:rFonts w:ascii="Times New Roman" w:hAnsi="Times New Roman"/>
          <w:color w:val="333333"/>
          <w:sz w:val="24"/>
          <w:szCs w:val="24"/>
        </w:rPr>
        <w:t>XIX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 w:rsidRPr="00A66E78">
        <w:rPr>
          <w:rFonts w:ascii="Times New Roman" w:hAnsi="Times New Roman"/>
          <w:color w:val="333333"/>
          <w:sz w:val="24"/>
          <w:szCs w:val="24"/>
        </w:rPr>
        <w:t>I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крепостного права в Лифляндии, Курляндии и </w:t>
      </w:r>
      <w:proofErr w:type="spell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Эстляндии</w:t>
      </w:r>
      <w:proofErr w:type="spell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. Личность А.А. Аракчеева. Создание военных поселений (1810 г.).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Гюлистанский</w:t>
      </w:r>
      <w:proofErr w:type="spell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антинаполеоновских</w:t>
      </w:r>
      <w:proofErr w:type="spell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коалициях. </w:t>
      </w:r>
      <w:proofErr w:type="spell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Тильзитский</w:t>
      </w:r>
      <w:proofErr w:type="spell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Консервативные тенденции во внутренней политике Александра </w:t>
      </w:r>
      <w:r w:rsidRPr="00A66E78">
        <w:rPr>
          <w:rFonts w:ascii="Times New Roman" w:hAnsi="Times New Roman"/>
          <w:color w:val="333333"/>
          <w:sz w:val="24"/>
          <w:szCs w:val="24"/>
        </w:rPr>
        <w:t>I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О древней и новой России в ее политическом и гражданском отношениях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Русская</w:t>
      </w:r>
      <w:proofErr w:type="gram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Правда» П. Пестеля). Восстание декабристов 14 декабря 1825 г.</w:t>
      </w:r>
    </w:p>
    <w:p w:rsidR="001B1BA0" w:rsidRPr="00A66E78" w:rsidRDefault="001B1BA0" w:rsidP="001B1B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B1BA0" w:rsidRPr="00A66E78" w:rsidRDefault="001B1BA0" w:rsidP="001B1B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B1BA0" w:rsidRPr="00A66E78" w:rsidRDefault="001B1BA0" w:rsidP="001B1B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B1BA0" w:rsidRPr="00A66E78" w:rsidRDefault="001B1BA0" w:rsidP="001B1B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‒ НАЧАЛО ХХ В.</w:t>
      </w:r>
      <w:proofErr w:type="gramEnd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Начало индустриальной эпохи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‒ начале ХХ в. Промышленный переворот. Развитие индустриального общества в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сс в пр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омышленности и сельском хозяйстве. Развитие транспорта и сре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дств св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Социальные и национальные движения в странах Европы.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Политическое развитие европейских государств в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Демократизация. Деятельность парламентов. Социальный реформизм. Роль партий. Рабочее движение.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начале </w:t>
      </w:r>
      <w:r w:rsidRPr="00A66E78">
        <w:rPr>
          <w:rFonts w:ascii="Times New Roman" w:hAnsi="Times New Roman"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Революция в физике.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Художественная культура в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начале </w:t>
      </w:r>
      <w:r w:rsidRPr="00A66E78">
        <w:rPr>
          <w:rFonts w:ascii="Times New Roman" w:hAnsi="Times New Roman"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Эволюция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культуры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:ж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изнь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творчество.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начале </w:t>
      </w:r>
      <w:r w:rsidRPr="00A66E78">
        <w:rPr>
          <w:rFonts w:ascii="Times New Roman" w:hAnsi="Times New Roman"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(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испано-американская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война, русско-японская война, боснийский кризис). Балканские войны.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Европы и Америки в первой половине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трудный выбор пути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.М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Запада в конце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расцвет в тени катастрофы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Франция. Империя Наполеона </w:t>
      </w:r>
      <w:r w:rsidRPr="00A66E78">
        <w:rPr>
          <w:rFonts w:ascii="Times New Roman" w:hAnsi="Times New Roman"/>
          <w:color w:val="000000"/>
          <w:sz w:val="24"/>
          <w:szCs w:val="24"/>
        </w:rPr>
        <w:t>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Италия. Образование единого государства. К.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Кавур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Король Виктор Эммануил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«Эра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Джолитти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». Международное положение Италии.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Страны Центральной и Юго-Восточной Европы во второй половине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‒ начале </w:t>
      </w:r>
      <w:r w:rsidRPr="00A66E78">
        <w:rPr>
          <w:rFonts w:ascii="Times New Roman" w:hAnsi="Times New Roman"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Габсбургская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США в конце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-начале </w:t>
      </w:r>
      <w:r w:rsidRPr="00A66E78">
        <w:rPr>
          <w:rFonts w:ascii="Times New Roman" w:hAnsi="Times New Roman"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Промышленный рост в конце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Восстановление Юга. Монополии. Внешняя политика. Т. Рузвельт.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Азия, Африка и Латинская Америка в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империя. Политика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Танзимата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Принятие конституции. Младотурецкая революция 1908-1909 гг.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Иран во второй половине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начале </w:t>
      </w:r>
      <w:r w:rsidRPr="00A66E78">
        <w:rPr>
          <w:rFonts w:ascii="Times New Roman" w:hAnsi="Times New Roman"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Революция 1905-1911 гг. в Иране.</w:t>
      </w:r>
      <w:proofErr w:type="gramEnd"/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Тилак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, М.К. Ганди. Афганистан в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Китай. Империя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Цин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«Опиумные войны». Восстание тайпинов. «Открытие» Китая. Политика «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самоусиления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». Восстание «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ихэтуаней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». Революция 1911-1913 гг. Сунь Ятсен.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Япония. Реформы эпохи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Тэмпо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«Открытие» Японии. Реставрация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Мэйдзи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США на страны Латинской Америки. Традиционные отношения;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латифундизм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Проблемы модернизации. Мексиканская революция 1910-1917 гг.: участники, итоги, значение.</w:t>
      </w:r>
    </w:p>
    <w:p w:rsidR="001B1BA0" w:rsidRPr="00D17F36" w:rsidRDefault="001B1BA0" w:rsidP="001B1BA0">
      <w:pPr>
        <w:spacing w:after="0" w:line="264" w:lineRule="auto"/>
        <w:ind w:left="120"/>
        <w:jc w:val="both"/>
        <w:rPr>
          <w:lang w:val="ru-RU"/>
        </w:rPr>
      </w:pPr>
    </w:p>
    <w:p w:rsidR="001B1BA0" w:rsidRPr="00A66E78" w:rsidRDefault="001B1BA0" w:rsidP="001B1B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‒ НАЧАЛО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Политика правительства Николая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I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Внутренняя политика Николая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Реформаторские и консервативные тенденции в политике Николая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Канкрина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Формирование профессиональной бюрократии.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основные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Священный союз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Публицистика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.О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сновные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II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всесословности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Многовекторность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1880—1890-х гг.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Народное самодержавие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Александра </w:t>
      </w:r>
      <w:r w:rsidRPr="00A66E78">
        <w:rPr>
          <w:rFonts w:ascii="Times New Roman" w:hAnsi="Times New Roman"/>
          <w:color w:val="000000"/>
          <w:sz w:val="24"/>
          <w:szCs w:val="24"/>
        </w:rPr>
        <w:t>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Сельское хозяйство и промышленность. Особенности аграрной политики при Александре </w:t>
      </w:r>
      <w:r w:rsidRPr="00A66E78">
        <w:rPr>
          <w:rFonts w:ascii="Times New Roman" w:hAnsi="Times New Roman"/>
          <w:color w:val="000000"/>
          <w:sz w:val="24"/>
          <w:szCs w:val="24"/>
        </w:rPr>
        <w:t>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оскудение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Социальные типы крестьян и помещиков.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Дворяне-предприниматели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.И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ндустриализация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A66E78">
        <w:rPr>
          <w:rFonts w:ascii="Times New Roman" w:hAnsi="Times New Roman"/>
          <w:color w:val="000000"/>
          <w:sz w:val="24"/>
          <w:szCs w:val="24"/>
        </w:rPr>
        <w:t>XIX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Общественная жизнь и общественное движение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на пороге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пороге нового века: динамика развития и противоречия. Мир к началу </w:t>
      </w:r>
      <w:r w:rsidRPr="00A66E78">
        <w:rPr>
          <w:rFonts w:ascii="Times New Roman" w:hAnsi="Times New Roman"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.: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буржуазия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Император Николай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Зубатовский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социализм». Создание первых политических партий.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Цусимское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сражение.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Первая российская революция 1905-1907 гг. Начало парламентаризма в России.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Предпосылки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ервой российской революции. Формы социальных протестов. Политический терроризм.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Кровавое воскресенье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A66E78">
        <w:rPr>
          <w:rFonts w:ascii="Times New Roman" w:hAnsi="Times New Roman"/>
          <w:color w:val="000000"/>
          <w:sz w:val="24"/>
          <w:szCs w:val="24"/>
        </w:rPr>
        <w:t>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думы.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</w:rPr>
        <w:t>III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66E78">
        <w:rPr>
          <w:rFonts w:ascii="Times New Roman" w:hAnsi="Times New Roman"/>
          <w:color w:val="000000"/>
          <w:sz w:val="24"/>
          <w:szCs w:val="24"/>
        </w:rPr>
        <w:t>IV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Государственная дума.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1B1BA0" w:rsidRPr="00A66E78" w:rsidRDefault="001B1BA0" w:rsidP="001B1BA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A66E78">
        <w:rPr>
          <w:rFonts w:ascii="Times New Roman" w:hAnsi="Times New Roman"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Живопись. 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Мир искусства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 w:rsidRPr="00A66E78">
        <w:rPr>
          <w:rFonts w:ascii="Times New Roman" w:hAnsi="Times New Roman"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мировую культуру.</w:t>
      </w:r>
    </w:p>
    <w:p w:rsidR="000F373A" w:rsidRPr="00A66E78" w:rsidRDefault="000F373A" w:rsidP="001B1BA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65AF8" w:rsidRDefault="00A65AF8" w:rsidP="000F37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65AF8" w:rsidRDefault="00A65AF8" w:rsidP="000F37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F373A" w:rsidRPr="00A66E78" w:rsidRDefault="000F373A" w:rsidP="000F37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ВВЕДЕНИЕ В НОВЕЙШУЮ ИСТОРИЮ РОССИИ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A66E78">
        <w:rPr>
          <w:rFonts w:ascii="Times New Roman" w:hAnsi="Times New Roman"/>
          <w:color w:val="000000"/>
          <w:sz w:val="24"/>
          <w:szCs w:val="24"/>
        </w:rPr>
        <w:t>XXI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A66E78">
        <w:rPr>
          <w:rFonts w:ascii="Times New Roman" w:hAnsi="Times New Roman"/>
          <w:color w:val="000000"/>
          <w:sz w:val="24"/>
          <w:szCs w:val="24"/>
        </w:rPr>
        <w:t>II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A66E78">
        <w:rPr>
          <w:rFonts w:ascii="Times New Roman" w:hAnsi="Times New Roman"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 первые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месяцы войны. «Всё для фронта! Все для победы!»: мобилизация сил на отпор врагу и перестройка экономики на военный лад.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Вклад деятелей культуры, учёных и конструкторов в общенародную борьбу с врагом.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СССР и союзники. Ленд-лиз. Высадка союзников в Нормандии и открытие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торой мировой войны.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Окончание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Попытки искажения истории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торой мировой войны.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A66E78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Воссоединение Крыма с Россией.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A66E78">
        <w:rPr>
          <w:rFonts w:ascii="Times New Roman" w:hAnsi="Times New Roman"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короновирусной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пандемией. Реализация крупных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экономических проектов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:rsidR="000F373A" w:rsidRPr="00A66E78" w:rsidRDefault="000F373A" w:rsidP="000F37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A66E78">
        <w:rPr>
          <w:rFonts w:ascii="Times New Roman" w:hAnsi="Times New Roman"/>
          <w:color w:val="000000"/>
          <w:sz w:val="24"/>
          <w:szCs w:val="24"/>
        </w:rPr>
        <w:t>XX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начале </w:t>
      </w:r>
      <w:r w:rsidRPr="00A66E78">
        <w:rPr>
          <w:rFonts w:ascii="Times New Roman" w:hAnsi="Times New Roman"/>
          <w:color w:val="000000"/>
          <w:sz w:val="24"/>
          <w:szCs w:val="24"/>
        </w:rPr>
        <w:t>XXI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8E15C7" w:rsidRPr="00A66E78" w:rsidRDefault="000F373A" w:rsidP="00A66E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="00A66E78">
        <w:rPr>
          <w:rFonts w:ascii="Times New Roman" w:hAnsi="Times New Roman"/>
          <w:color w:val="000000"/>
          <w:sz w:val="24"/>
          <w:szCs w:val="24"/>
          <w:lang w:val="ru-RU"/>
        </w:rPr>
        <w:t>рудовые достижения родного края.</w:t>
      </w:r>
    </w:p>
    <w:p w:rsidR="008E15C7" w:rsidRDefault="008E15C7" w:rsidP="001B1BA0">
      <w:pPr>
        <w:spacing w:after="0" w:line="264" w:lineRule="auto"/>
        <w:ind w:firstLine="600"/>
        <w:jc w:val="both"/>
        <w:rPr>
          <w:lang w:val="ru-RU"/>
        </w:rPr>
      </w:pPr>
    </w:p>
    <w:p w:rsidR="008E15C7" w:rsidRDefault="008E15C7" w:rsidP="001B1BA0">
      <w:pPr>
        <w:spacing w:after="0" w:line="264" w:lineRule="auto"/>
        <w:ind w:firstLine="600"/>
        <w:jc w:val="both"/>
        <w:rPr>
          <w:lang w:val="ru-RU"/>
        </w:rPr>
      </w:pPr>
    </w:p>
    <w:p w:rsidR="008E15C7" w:rsidRDefault="008E15C7" w:rsidP="001B1BA0">
      <w:pPr>
        <w:spacing w:after="0" w:line="264" w:lineRule="auto"/>
        <w:ind w:firstLine="600"/>
        <w:jc w:val="both"/>
        <w:rPr>
          <w:lang w:val="ru-RU"/>
        </w:rPr>
      </w:pPr>
    </w:p>
    <w:p w:rsidR="008E15C7" w:rsidRDefault="008E15C7" w:rsidP="001B1BA0">
      <w:pPr>
        <w:spacing w:after="0" w:line="264" w:lineRule="auto"/>
        <w:ind w:firstLine="600"/>
        <w:jc w:val="both"/>
        <w:rPr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C7C5C" w:rsidRDefault="003C7C5C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E15C7" w:rsidRPr="00A66E78" w:rsidRDefault="008E15C7" w:rsidP="00A66E7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A66E78" w:rsidRPr="00A66E78" w:rsidRDefault="00A66E78" w:rsidP="00A66E78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истории в 5 классе направлено на достижение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8E15C7" w:rsidRPr="00A66E78" w:rsidRDefault="008E15C7" w:rsidP="008E15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E15C7" w:rsidRPr="00A66E78" w:rsidRDefault="008E15C7" w:rsidP="008E15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1) в сфере патриотического воспитания: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в поликультурном 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2) в сфере гражданского воспитания: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3) в духовно-нравственной сфере: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4) в понимании ценности научного познания: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5) в сфере эстетического воспитания: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6) в формировании ценностного отношения к жизни и здоровью: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7) в сфере трудового воспитания: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понимание на основе 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знания истории значения трудовой деятельности людей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в сфере экологического воспитания: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9) в сфере адаптации к меняющимся условиям социальной и природной среды:</w:t>
      </w: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E15C7" w:rsidRPr="00A66E78" w:rsidRDefault="008E15C7" w:rsidP="008E15C7">
      <w:pPr>
        <w:spacing w:after="0"/>
        <w:ind w:left="120"/>
        <w:rPr>
          <w:sz w:val="24"/>
          <w:szCs w:val="24"/>
          <w:lang w:val="ru-RU"/>
        </w:rPr>
      </w:pPr>
    </w:p>
    <w:p w:rsidR="008E15C7" w:rsidRPr="00A66E78" w:rsidRDefault="008E15C7" w:rsidP="008E15C7">
      <w:pPr>
        <w:spacing w:after="0"/>
        <w:ind w:left="120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обобщать исторические факты (в форме таблиц, схем);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выявлять характерные признаки исторических явлений;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раскрывать причинно-следственные связи событий;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определять познавательную задачу;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намечать путь её решения и осуществлять подбор исторического материала, объекта;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соотносить полученный результат с имеющимся знанием;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определять новизну и обоснованность полученного результата;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анализ учебной и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источников исторической </w:t>
      </w:r>
      <w:proofErr w:type="spell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информации</w:t>
      </w:r>
      <w:proofErr w:type="gramStart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;в</w:t>
      </w:r>
      <w:proofErr w:type="gram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ысказывать</w:t>
      </w:r>
      <w:proofErr w:type="spellEnd"/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выражать и аргументировать свою точку зрения в устном высказывании, письменном тексте;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свою работу с учётом установленных ошибок, возникших трудностей.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в сфере эмоционального интеллекта, понимания себя и других: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8E15C7" w:rsidRPr="00A66E78" w:rsidRDefault="008E15C7" w:rsidP="008E15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E15C7" w:rsidRPr="00A66E78" w:rsidRDefault="008E15C7" w:rsidP="008E15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A66E78">
        <w:rPr>
          <w:rFonts w:ascii="Times New Roman" w:hAnsi="Times New Roman"/>
          <w:color w:val="333333"/>
          <w:sz w:val="24"/>
          <w:szCs w:val="24"/>
        </w:rPr>
        <w:t>XXI</w:t>
      </w: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 xml:space="preserve"> характеризовать итоги и историческое значение событий;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color w:val="333333"/>
          <w:sz w:val="24"/>
          <w:szCs w:val="24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lastRenderedPageBreak/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754E9">
        <w:rPr>
          <w:rFonts w:ascii="Times New Roman" w:hAnsi="Times New Roman"/>
          <w:sz w:val="24"/>
          <w:szCs w:val="24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6754E9">
        <w:rPr>
          <w:rFonts w:ascii="Times New Roman" w:hAnsi="Times New Roman"/>
          <w:sz w:val="24"/>
          <w:szCs w:val="24"/>
          <w:lang w:val="ru-RU"/>
        </w:rPr>
        <w:t>верифицированность</w:t>
      </w:r>
      <w:proofErr w:type="spellEnd"/>
      <w:r w:rsidRPr="006754E9">
        <w:rPr>
          <w:rFonts w:ascii="Times New Roman" w:hAnsi="Times New Roman"/>
          <w:sz w:val="24"/>
          <w:szCs w:val="24"/>
          <w:lang w:val="ru-RU"/>
        </w:rPr>
        <w:t xml:space="preserve"> информации;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b/>
          <w:sz w:val="24"/>
          <w:szCs w:val="24"/>
          <w:lang w:val="ru-RU"/>
        </w:rPr>
        <w:t>Предметные результаты изучения учебного предмета «История» включают: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6754E9">
        <w:rPr>
          <w:rFonts w:ascii="Times New Roman" w:hAnsi="Times New Roman"/>
          <w:sz w:val="24"/>
          <w:szCs w:val="24"/>
          <w:lang w:val="ru-RU"/>
        </w:rPr>
        <w:t>метапредметного</w:t>
      </w:r>
      <w:proofErr w:type="spellEnd"/>
      <w:r w:rsidRPr="006754E9">
        <w:rPr>
          <w:rFonts w:ascii="Times New Roman" w:hAnsi="Times New Roman"/>
          <w:sz w:val="24"/>
          <w:szCs w:val="24"/>
          <w:lang w:val="ru-RU"/>
        </w:rPr>
        <w:t xml:space="preserve"> подхода;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lastRenderedPageBreak/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6754E9">
        <w:rPr>
          <w:rFonts w:ascii="Times New Roman" w:hAnsi="Times New Roman"/>
          <w:sz w:val="24"/>
          <w:szCs w:val="24"/>
        </w:rPr>
        <w:t>XXI</w:t>
      </w:r>
      <w:r w:rsidRPr="006754E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6754E9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6754E9">
        <w:rPr>
          <w:rFonts w:ascii="Times New Roman" w:hAnsi="Times New Roman"/>
          <w:sz w:val="24"/>
          <w:szCs w:val="24"/>
          <w:lang w:val="ru-RU"/>
        </w:rPr>
        <w:t>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6754E9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6754E9">
        <w:rPr>
          <w:rFonts w:ascii="Times New Roman" w:hAnsi="Times New Roman"/>
          <w:sz w:val="24"/>
          <w:szCs w:val="24"/>
          <w:lang w:val="ru-RU"/>
        </w:rPr>
        <w:t xml:space="preserve"> компоненты.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6754E9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6754E9">
        <w:rPr>
          <w:rFonts w:ascii="Times New Roman" w:hAnsi="Times New Roman"/>
          <w:sz w:val="24"/>
          <w:szCs w:val="24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754E9">
        <w:rPr>
          <w:rFonts w:ascii="Times New Roman" w:hAnsi="Times New Roman"/>
          <w:sz w:val="24"/>
          <w:szCs w:val="24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lastRenderedPageBreak/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6754E9">
        <w:rPr>
          <w:rFonts w:ascii="Times New Roman" w:hAnsi="Times New Roman"/>
          <w:sz w:val="24"/>
          <w:szCs w:val="24"/>
          <w:lang w:val="ru-RU"/>
        </w:rPr>
        <w:t>деятельности</w:t>
      </w:r>
      <w:proofErr w:type="gramEnd"/>
      <w:r w:rsidRPr="006754E9">
        <w:rPr>
          <w:rFonts w:ascii="Times New Roman" w:hAnsi="Times New Roman"/>
          <w:sz w:val="24"/>
          <w:szCs w:val="24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 xml:space="preserve">Предметные результаты изучения истории </w:t>
      </w:r>
      <w:r w:rsidRPr="006754E9">
        <w:rPr>
          <w:rFonts w:ascii="Times New Roman" w:hAnsi="Times New Roman"/>
          <w:b/>
          <w:sz w:val="24"/>
          <w:szCs w:val="24"/>
          <w:lang w:val="ru-RU"/>
        </w:rPr>
        <w:t>в 5 классе: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b/>
          <w:sz w:val="24"/>
          <w:szCs w:val="24"/>
          <w:lang w:val="ru-RU"/>
        </w:rPr>
        <w:t>Работа с исторической картой: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b/>
          <w:sz w:val="24"/>
          <w:szCs w:val="24"/>
          <w:lang w:val="ru-RU"/>
        </w:rPr>
        <w:t>Работа с историческими источниками: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характеризовать условия жизни людей в древности;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8E15C7" w:rsidRPr="006754E9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754E9">
        <w:rPr>
          <w:rFonts w:ascii="Times New Roman" w:hAnsi="Times New Roman"/>
          <w:b/>
          <w:sz w:val="24"/>
          <w:szCs w:val="24"/>
          <w:lang w:val="ru-RU"/>
        </w:rPr>
        <w:t>Анализ, объяснение исторических событий, я</w:t>
      </w:r>
      <w:r w:rsidRPr="00F15ED3">
        <w:rPr>
          <w:rFonts w:ascii="Times New Roman" w:hAnsi="Times New Roman"/>
          <w:b/>
          <w:sz w:val="24"/>
          <w:szCs w:val="24"/>
          <w:lang w:val="ru-RU"/>
        </w:rPr>
        <w:t>влений: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lastRenderedPageBreak/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Применение исторических знаний: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Предметные результаты изучения истории </w:t>
      </w:r>
      <w:r w:rsidRPr="00F15ED3">
        <w:rPr>
          <w:rFonts w:ascii="Times New Roman" w:hAnsi="Times New Roman"/>
          <w:b/>
          <w:sz w:val="24"/>
          <w:szCs w:val="24"/>
          <w:lang w:val="ru-RU"/>
        </w:rPr>
        <w:t>в 6 классе: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Работа с исторической картой: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рств в Ср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Работа с историческими источниками: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lastRenderedPageBreak/>
        <w:t>Историческое описание (реконструкция):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высказывать отношение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Применение исторических знаний: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Предметные результаты изучения истории</w:t>
      </w:r>
      <w:r w:rsidRPr="00F15ED3">
        <w:rPr>
          <w:rFonts w:ascii="Times New Roman" w:hAnsi="Times New Roman"/>
          <w:b/>
          <w:sz w:val="24"/>
          <w:szCs w:val="24"/>
          <w:lang w:val="ru-RU"/>
        </w:rPr>
        <w:t xml:space="preserve"> в 7 классе: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вв., определять их принадлежность к части века (половина, треть, четверть);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Работа с исторической картой: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lastRenderedPageBreak/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Работа с историческими источниками: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вв., их участниках;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 (ключевые факты биографии, личные качества, деятельность);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 в европейских странах;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 с учётом обстоятельств изучаемой эпохи и в современной шкале ценностей.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Применение исторических знаний: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lastRenderedPageBreak/>
        <w:t xml:space="preserve">объяснять значение памятников истории и культуры России и других стран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</w:t>
      </w:r>
      <w:r w:rsidRPr="00F15ED3">
        <w:rPr>
          <w:rFonts w:ascii="Times New Roman" w:hAnsi="Times New Roman"/>
          <w:sz w:val="24"/>
          <w:szCs w:val="24"/>
          <w:lang w:val="ru-RU"/>
        </w:rPr>
        <w:t>‒</w:t>
      </w:r>
      <w:r w:rsidRPr="00F15ED3">
        <w:rPr>
          <w:rFonts w:ascii="Times New Roman" w:hAnsi="Times New Roman"/>
          <w:sz w:val="24"/>
          <w:szCs w:val="24"/>
        </w:rPr>
        <w:t>XVII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вв. (в том числе на региональном материале).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Предметные результаты изучения истории </w:t>
      </w:r>
      <w:r w:rsidRPr="00F15ED3">
        <w:rPr>
          <w:rFonts w:ascii="Times New Roman" w:hAnsi="Times New Roman"/>
          <w:b/>
          <w:sz w:val="24"/>
          <w:szCs w:val="24"/>
          <w:lang w:val="ru-RU"/>
        </w:rPr>
        <w:t>в 8 классе: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.;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Работа с исторической картой: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Работа с историческими источниками: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. из взаимодополняющих письменных, визуальных и вещественных источников.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в., их участниках;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 xml:space="preserve"> основе информации учебника и дополнительных материалов;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.;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в., изменений, происшедших в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начале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., внешней политики Российской империи в системе международных отношений рассматриваемого периода;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.(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 xml:space="preserve">выявлять в историческом тексте суждения о причинах и </w:t>
      </w:r>
      <w:r w:rsidRPr="00F15ED3">
        <w:rPr>
          <w:rFonts w:ascii="Times New Roman" w:hAnsi="Times New Roman"/>
          <w:sz w:val="24"/>
          <w:szCs w:val="24"/>
          <w:lang w:val="ru-RU"/>
        </w:rPr>
        <w:lastRenderedPageBreak/>
        <w:t>следствиях событий, систематизировать объяснение причин и следствий событий, представленное в нескольких текстах);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.(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различать в описаниях событий и личностей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Применение исторических знаний: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XVIII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– начало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. (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 xml:space="preserve"> том числе на региональном материале).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Предметные результаты изучения истории</w:t>
      </w:r>
      <w:r w:rsidRPr="00F15ED3">
        <w:rPr>
          <w:rFonts w:ascii="Times New Roman" w:hAnsi="Times New Roman"/>
          <w:b/>
          <w:sz w:val="24"/>
          <w:szCs w:val="24"/>
          <w:lang w:val="ru-RU"/>
        </w:rPr>
        <w:t xml:space="preserve"> в 9 классе: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.;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. на основе анализа причинно-следственных связей.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.;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Работа с исторической картой: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.;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Работа с историческими источниками: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определять тип и вид источника (письменного, визуального);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. из разных письменных, визуальных и вещественных источников;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lastRenderedPageBreak/>
        <w:t>различать в тексте письменных источников факты и интерпретации событий прошлого.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 xml:space="preserve"> описанием и оценкой их деятельности (сообщение, презентация, эссе);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начале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в., показывая изменения, происшедшие в течение рассматриваемого </w:t>
      </w:r>
      <w:proofErr w:type="spellStart"/>
      <w:r w:rsidRPr="00F15ED3">
        <w:rPr>
          <w:rFonts w:ascii="Times New Roman" w:hAnsi="Times New Roman"/>
          <w:sz w:val="24"/>
          <w:szCs w:val="24"/>
          <w:lang w:val="ru-RU"/>
        </w:rPr>
        <w:t>периода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;п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>редставлять</w:t>
      </w:r>
      <w:proofErr w:type="spellEnd"/>
      <w:r w:rsidRPr="00F15ED3">
        <w:rPr>
          <w:rFonts w:ascii="Times New Roman" w:hAnsi="Times New Roman"/>
          <w:sz w:val="24"/>
          <w:szCs w:val="24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начале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>процессов</w:t>
      </w:r>
      <w:proofErr w:type="gramEnd"/>
      <w:r w:rsidRPr="00F15ED3">
        <w:rPr>
          <w:rFonts w:ascii="Times New Roman" w:hAnsi="Times New Roman"/>
          <w:sz w:val="24"/>
          <w:szCs w:val="24"/>
          <w:lang w:val="ru-RU"/>
        </w:rPr>
        <w:t xml:space="preserve">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  <w:proofErr w:type="gramEnd"/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15ED3">
        <w:rPr>
          <w:rFonts w:ascii="Times New Roman" w:hAnsi="Times New Roman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F15ED3">
        <w:rPr>
          <w:rFonts w:ascii="Times New Roman" w:hAnsi="Times New Roman"/>
          <w:sz w:val="24"/>
          <w:szCs w:val="24"/>
        </w:rPr>
        <w:t>XIX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‒ начала </w:t>
      </w:r>
      <w:r w:rsidRPr="00F15ED3">
        <w:rPr>
          <w:rFonts w:ascii="Times New Roman" w:hAnsi="Times New Roman"/>
          <w:sz w:val="24"/>
          <w:szCs w:val="24"/>
        </w:rPr>
        <w:t>XX</w:t>
      </w:r>
      <w:r w:rsidRPr="00F15ED3">
        <w:rPr>
          <w:rFonts w:ascii="Times New Roman" w:hAnsi="Times New Roman"/>
          <w:sz w:val="24"/>
          <w:szCs w:val="24"/>
          <w:lang w:val="ru-RU"/>
        </w:rPr>
        <w:t xml:space="preserve"> в., объяснять, что могло лежать в их основе;</w:t>
      </w:r>
      <w:proofErr w:type="gramEnd"/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8E15C7" w:rsidRPr="00F15ED3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ED3">
        <w:rPr>
          <w:rFonts w:ascii="Times New Roman" w:hAnsi="Times New Roman"/>
          <w:b/>
          <w:sz w:val="24"/>
          <w:szCs w:val="24"/>
          <w:lang w:val="ru-RU"/>
        </w:rPr>
        <w:t>Применение исторических знаний: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A66E78">
        <w:rPr>
          <w:rFonts w:ascii="Times New Roman" w:hAnsi="Times New Roman"/>
          <w:sz w:val="24"/>
          <w:szCs w:val="24"/>
        </w:rPr>
        <w:t>XIX</w:t>
      </w:r>
      <w:r w:rsidRPr="00A66E78">
        <w:rPr>
          <w:rFonts w:ascii="Times New Roman" w:hAnsi="Times New Roman"/>
          <w:sz w:val="24"/>
          <w:szCs w:val="24"/>
          <w:lang w:val="ru-RU"/>
        </w:rPr>
        <w:t xml:space="preserve"> ‒ начала ХХ </w:t>
      </w:r>
      <w:proofErr w:type="gramStart"/>
      <w:r w:rsidRPr="00A66E78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sz w:val="24"/>
          <w:szCs w:val="24"/>
          <w:lang w:val="ru-RU"/>
        </w:rPr>
        <w:t xml:space="preserve">., объяснять, </w:t>
      </w:r>
      <w:proofErr w:type="gramStart"/>
      <w:r w:rsidRPr="00A66E78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sz w:val="24"/>
          <w:szCs w:val="24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8E15C7" w:rsidRPr="00A66E78" w:rsidRDefault="008E15C7" w:rsidP="008E15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66E78">
        <w:rPr>
          <w:rFonts w:ascii="Times New Roman" w:hAnsi="Times New Roman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A66E78">
        <w:rPr>
          <w:rFonts w:ascii="Times New Roman" w:hAnsi="Times New Roman"/>
          <w:sz w:val="24"/>
          <w:szCs w:val="24"/>
        </w:rPr>
        <w:t>XIX</w:t>
      </w:r>
      <w:r w:rsidRPr="00A66E78">
        <w:rPr>
          <w:rFonts w:ascii="Times New Roman" w:hAnsi="Times New Roman"/>
          <w:sz w:val="24"/>
          <w:szCs w:val="24"/>
          <w:lang w:val="ru-RU"/>
        </w:rPr>
        <w:t xml:space="preserve"> ‒ начала ХХ </w:t>
      </w:r>
      <w:proofErr w:type="gramStart"/>
      <w:r w:rsidRPr="00A66E78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sz w:val="24"/>
          <w:szCs w:val="24"/>
          <w:lang w:val="ru-RU"/>
        </w:rPr>
        <w:t>. (</w:t>
      </w:r>
      <w:proofErr w:type="gramStart"/>
      <w:r w:rsidRPr="00A66E78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sz w:val="24"/>
          <w:szCs w:val="24"/>
          <w:lang w:val="ru-RU"/>
        </w:rPr>
        <w:t xml:space="preserve"> том числе на региональном материале);</w:t>
      </w:r>
    </w:p>
    <w:p w:rsidR="008E15C7" w:rsidRPr="00A66E78" w:rsidRDefault="008E15C7" w:rsidP="008E15C7">
      <w:pPr>
        <w:spacing w:after="0" w:line="264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A66E78">
        <w:rPr>
          <w:rFonts w:ascii="Times New Roman" w:hAnsi="Times New Roman"/>
          <w:sz w:val="24"/>
          <w:szCs w:val="24"/>
          <w:lang w:val="ru-RU"/>
        </w:rPr>
        <w:t xml:space="preserve">объяснять, в чем состоит наследие истории </w:t>
      </w:r>
      <w:r w:rsidRPr="00A66E78">
        <w:rPr>
          <w:rFonts w:ascii="Times New Roman" w:hAnsi="Times New Roman"/>
          <w:sz w:val="24"/>
          <w:szCs w:val="24"/>
        </w:rPr>
        <w:t>XIX</w:t>
      </w:r>
      <w:r w:rsidRPr="00A66E78">
        <w:rPr>
          <w:rFonts w:ascii="Times New Roman" w:hAnsi="Times New Roman"/>
          <w:sz w:val="24"/>
          <w:szCs w:val="24"/>
          <w:lang w:val="ru-RU"/>
        </w:rPr>
        <w:t xml:space="preserve"> ‒ начала ХХ </w:t>
      </w:r>
      <w:proofErr w:type="gramStart"/>
      <w:r w:rsidRPr="00A66E78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A66E7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A66E78">
        <w:rPr>
          <w:rFonts w:ascii="Times New Roman" w:hAnsi="Times New Roman"/>
          <w:sz w:val="24"/>
          <w:szCs w:val="24"/>
          <w:lang w:val="ru-RU"/>
        </w:rPr>
        <w:t>для</w:t>
      </w:r>
      <w:proofErr w:type="gramEnd"/>
      <w:r w:rsidRPr="00A66E78">
        <w:rPr>
          <w:rFonts w:ascii="Times New Roman" w:hAnsi="Times New Roman"/>
          <w:sz w:val="24"/>
          <w:szCs w:val="24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A66E78" w:rsidRPr="00A66E78" w:rsidRDefault="00A66E78" w:rsidP="00A66E78">
      <w:pPr>
        <w:spacing w:after="0" w:line="264" w:lineRule="auto"/>
        <w:rPr>
          <w:rFonts w:ascii="Times New Roman" w:hAnsi="Times New Roman"/>
          <w:sz w:val="24"/>
          <w:szCs w:val="24"/>
          <w:lang w:val="ru-RU"/>
        </w:rPr>
      </w:pPr>
    </w:p>
    <w:p w:rsidR="00A66E78" w:rsidRPr="00A66E78" w:rsidRDefault="00A66E78" w:rsidP="008E15C7">
      <w:pPr>
        <w:spacing w:after="0" w:line="264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A66E78" w:rsidRPr="00E01EE4" w:rsidRDefault="00A66E78" w:rsidP="00A66E78">
      <w:pPr>
        <w:spacing w:after="0"/>
        <w:ind w:left="120"/>
        <w:jc w:val="center"/>
        <w:rPr>
          <w:sz w:val="24"/>
          <w:szCs w:val="24"/>
          <w:lang w:val="ru-RU"/>
        </w:rPr>
      </w:pPr>
      <w:r w:rsidRPr="00E01EE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A66E78" w:rsidRDefault="00A66E78" w:rsidP="00A66E78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01EE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  <w:r w:rsidR="00E243A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«В»</w:t>
      </w:r>
    </w:p>
    <w:p w:rsidR="00E243AA" w:rsidRPr="00E243AA" w:rsidRDefault="00E243AA" w:rsidP="00A66E78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учитель: Белоусова И.Г.</w:t>
      </w:r>
    </w:p>
    <w:p w:rsidR="00A66E78" w:rsidRPr="00A66E78" w:rsidRDefault="00A66E78" w:rsidP="00A66E78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4"/>
        <w:gridCol w:w="1950"/>
        <w:gridCol w:w="818"/>
        <w:gridCol w:w="1557"/>
        <w:gridCol w:w="1614"/>
        <w:gridCol w:w="1149"/>
        <w:gridCol w:w="1871"/>
      </w:tblGrid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E78" w:rsidRPr="00A66E78" w:rsidRDefault="00A66E78" w:rsidP="007D41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E78" w:rsidRPr="00A66E78" w:rsidRDefault="00A66E78" w:rsidP="007D412F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66E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E78" w:rsidRPr="00A66E78" w:rsidRDefault="00A66E78" w:rsidP="007D412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E78" w:rsidRPr="00A66E78" w:rsidRDefault="00A66E78" w:rsidP="007D412F">
            <w:pPr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43AA">
              <w:rPr>
                <w:rFonts w:ascii="Times New Roman" w:hAnsi="Times New Roman"/>
                <w:sz w:val="24"/>
                <w:szCs w:val="24"/>
                <w:lang w:val="ru-RU"/>
              </w:rPr>
              <w:t>1.09.25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Древнейшие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люди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43AA">
              <w:rPr>
                <w:rFonts w:ascii="Times New Roman" w:hAnsi="Times New Roman"/>
                <w:sz w:val="24"/>
                <w:szCs w:val="24"/>
                <w:lang w:val="ru-RU"/>
              </w:rPr>
              <w:t>4.09.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Первобытные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охотники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собиратели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43AA">
              <w:rPr>
                <w:rFonts w:ascii="Times New Roman" w:hAnsi="Times New Roman"/>
                <w:sz w:val="24"/>
                <w:szCs w:val="24"/>
                <w:lang w:val="ru-RU"/>
              </w:rPr>
              <w:t>8.09.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Верования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43AA">
              <w:rPr>
                <w:rFonts w:ascii="Times New Roman" w:hAnsi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43AA">
              <w:rPr>
                <w:rFonts w:ascii="Times New Roman" w:hAnsi="Times New Roman"/>
                <w:sz w:val="24"/>
                <w:szCs w:val="24"/>
                <w:lang w:val="ru-RU"/>
              </w:rPr>
              <w:t>15.09.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Первобытное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Древнеегипетского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27.09.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2.10.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A66E78" w:rsidP="00E243A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Расцвет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Древнеегипетского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государства</w:t>
            </w:r>
            <w:proofErr w:type="spellEnd"/>
            <w:r w:rsidR="00E243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6.10.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proofErr w:type="spellEnd"/>
            <w:r w:rsidR="00E243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13.10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лигия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9.10.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Возникновение первых госуда</w:t>
            </w:r>
            <w:proofErr w:type="gramStart"/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рств в Др</w:t>
            </w:r>
            <w:proofErr w:type="gramEnd"/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Вавилонское</w:t>
            </w:r>
            <w:proofErr w:type="spellEnd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царство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E243A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RP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66E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6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Pr="00A66E78" w:rsidRDefault="00A66E78" w:rsidP="007D412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</w:p>
          <w:p w:rsidR="00515E95" w:rsidRPr="00515E95" w:rsidRDefault="00515E95" w:rsidP="007D41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Палестина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обобщения по теме «Ассирия.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  <w:p w:rsidR="00515E95" w:rsidRPr="00515E95" w:rsidRDefault="00515E95" w:rsidP="007D41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  <w:p w:rsidR="00515E95" w:rsidRPr="00515E95" w:rsidRDefault="00515E95" w:rsidP="007D41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Гомера</w:t>
            </w:r>
            <w:proofErr w:type="spellEnd"/>
          </w:p>
          <w:p w:rsidR="00515E95" w:rsidRPr="00515E95" w:rsidRDefault="00515E95" w:rsidP="007D41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15E95" w:rsidRDefault="00515E95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F6277" w:rsidRDefault="005F6277" w:rsidP="005F6277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5F6277" w:rsidRDefault="005F6277" w:rsidP="005F6277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Причерноморь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F6277" w:rsidRDefault="005F6277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5F6277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F6277" w:rsidRDefault="005F6277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Спарта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F6277" w:rsidRDefault="005F6277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F6277" w:rsidRDefault="005F6277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F6277" w:rsidRDefault="005F6277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5F6277" w:rsidRDefault="005F6277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2.02.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огонь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Ослабление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2.03.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Птолемеев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5.03.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16.03.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6E095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19.03.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23.03.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6.04.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9.04.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13.04.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16.04.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  <w:p w:rsidR="006E0951" w:rsidRPr="006E0951" w:rsidRDefault="006E0951" w:rsidP="007D41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20.04.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  <w:p w:rsidR="006E0951" w:rsidRPr="006E0951" w:rsidRDefault="006E0951" w:rsidP="007D41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23.04.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до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27.04.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4.05.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7.05.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14.05.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51" w:rsidRDefault="006E0951" w:rsidP="006E09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E095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</w:t>
            </w:r>
            <w:r w:rsidR="00A66E78"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66E78"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A66E78" w:rsidRPr="006E0951" w:rsidRDefault="006E0951" w:rsidP="006E095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E095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="00A66E78" w:rsidRPr="006E09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18.05.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E0951" w:rsidRDefault="006E0951" w:rsidP="006E095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6E095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="00A66E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66E78"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A66E78" w:rsidRPr="006E0951" w:rsidRDefault="006E0951" w:rsidP="006E095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6E095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</w:t>
            </w:r>
            <w:r w:rsidR="00A66E78" w:rsidRPr="006E09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E0951" w:rsidRPr="006E0951" w:rsidRDefault="006E0951" w:rsidP="006E0951">
            <w:pPr>
              <w:spacing w:after="0"/>
              <w:ind w:left="135"/>
              <w:rPr>
                <w:b/>
                <w:sz w:val="20"/>
                <w:szCs w:val="20"/>
                <w:lang w:val="ru-RU"/>
              </w:rPr>
            </w:pPr>
            <w:r w:rsidRPr="006E095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т.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E243AA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21.05.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25.05.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6E0951" w:rsidRDefault="006E0951" w:rsidP="006E0951">
            <w:pPr>
              <w:spacing w:after="0"/>
              <w:ind w:hanging="2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E095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уплотнен.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10.09.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17.09.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1.10.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8.10.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15.10.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22.10.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DF1BFA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14.01.26.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28.01.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25.02.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4.03.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18.03.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25.03.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8.04.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29.04.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6.05.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13.05.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E78" w:rsidRPr="00DF1BFA" w:rsidRDefault="00DF1BFA" w:rsidP="00E243AA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</w:pPr>
          </w:p>
        </w:tc>
      </w:tr>
      <w:tr w:rsidR="00A66E78" w:rsidTr="007D4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E78" w:rsidRPr="00F23C42" w:rsidRDefault="00A66E78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3408A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F3408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66E78" w:rsidRDefault="00A66E78" w:rsidP="007D41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E78" w:rsidRDefault="00A66E78" w:rsidP="007D412F"/>
        </w:tc>
      </w:tr>
    </w:tbl>
    <w:p w:rsidR="00A66E78" w:rsidRPr="00A66E78" w:rsidRDefault="00A66E78" w:rsidP="00A66E78">
      <w:pPr>
        <w:spacing w:after="0"/>
        <w:ind w:left="120"/>
        <w:jc w:val="center"/>
        <w:rPr>
          <w:lang w:val="ru-RU"/>
        </w:rPr>
      </w:pPr>
    </w:p>
    <w:p w:rsidR="00A66E78" w:rsidRPr="008E15C7" w:rsidRDefault="00A66E78" w:rsidP="008E15C7">
      <w:pPr>
        <w:spacing w:after="0" w:line="264" w:lineRule="auto"/>
        <w:ind w:left="120"/>
        <w:rPr>
          <w:rFonts w:ascii="Times New Roman" w:hAnsi="Times New Roman"/>
          <w:sz w:val="28"/>
          <w:lang w:val="ru-RU"/>
        </w:rPr>
      </w:pPr>
    </w:p>
    <w:p w:rsidR="008E15C7" w:rsidRPr="008E15C7" w:rsidRDefault="008E15C7" w:rsidP="008E15C7">
      <w:pPr>
        <w:spacing w:after="0" w:line="264" w:lineRule="auto"/>
        <w:ind w:left="120"/>
        <w:rPr>
          <w:rFonts w:ascii="Times New Roman" w:hAnsi="Times New Roman"/>
          <w:sz w:val="28"/>
          <w:lang w:val="ru-RU"/>
        </w:rPr>
      </w:pPr>
    </w:p>
    <w:p w:rsidR="008E15C7" w:rsidRPr="00D17F36" w:rsidRDefault="008E15C7" w:rsidP="001B1BA0">
      <w:pPr>
        <w:spacing w:after="0" w:line="264" w:lineRule="auto"/>
        <w:ind w:firstLine="600"/>
        <w:jc w:val="both"/>
        <w:rPr>
          <w:lang w:val="ru-RU"/>
        </w:rPr>
      </w:pPr>
    </w:p>
    <w:p w:rsidR="001B1BA0" w:rsidRDefault="001B1BA0" w:rsidP="001313F9">
      <w:pPr>
        <w:rPr>
          <w:lang w:val="ru-RU"/>
        </w:rPr>
      </w:pPr>
    </w:p>
    <w:p w:rsidR="0032293D" w:rsidRDefault="0032293D" w:rsidP="005146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2293D">
        <w:rPr>
          <w:rFonts w:ascii="Times New Roman" w:hAnsi="Times New Roman"/>
          <w:b/>
          <w:color w:val="000000"/>
          <w:sz w:val="24"/>
          <w:szCs w:val="24"/>
        </w:rPr>
        <w:lastRenderedPageBreak/>
        <w:t>6 КЛАСС</w:t>
      </w:r>
      <w:r w:rsidR="005146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«А»</w:t>
      </w:r>
    </w:p>
    <w:p w:rsidR="005146BC" w:rsidRDefault="005146BC" w:rsidP="005146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учитель: Белоусова И.Г.</w:t>
      </w:r>
    </w:p>
    <w:p w:rsidR="00500016" w:rsidRPr="005146BC" w:rsidRDefault="00500016" w:rsidP="005146B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2"/>
        <w:gridCol w:w="2781"/>
        <w:gridCol w:w="738"/>
        <w:gridCol w:w="1381"/>
        <w:gridCol w:w="1431"/>
        <w:gridCol w:w="1026"/>
        <w:gridCol w:w="1654"/>
      </w:tblGrid>
      <w:tr w:rsidR="0032293D" w:rsidTr="00442E3D">
        <w:trPr>
          <w:trHeight w:val="144"/>
          <w:tblCellSpacing w:w="20" w:type="nil"/>
        </w:trPr>
        <w:tc>
          <w:tcPr>
            <w:tcW w:w="5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93D" w:rsidRDefault="0032293D" w:rsidP="007D412F">
            <w:pPr>
              <w:spacing w:after="0"/>
              <w:ind w:left="135"/>
            </w:pPr>
          </w:p>
        </w:tc>
        <w:tc>
          <w:tcPr>
            <w:tcW w:w="20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93D" w:rsidRDefault="0032293D" w:rsidP="007D41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93D" w:rsidRDefault="0032293D" w:rsidP="007D412F">
            <w:pPr>
              <w:spacing w:after="0"/>
              <w:ind w:left="135"/>
            </w:pPr>
          </w:p>
        </w:tc>
        <w:tc>
          <w:tcPr>
            <w:tcW w:w="1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93D" w:rsidRDefault="0032293D" w:rsidP="007D41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93D" w:rsidRDefault="0032293D" w:rsidP="007D412F"/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93D" w:rsidRDefault="0032293D" w:rsidP="007D412F">
            <w:pPr>
              <w:spacing w:after="0"/>
              <w:ind w:left="135"/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93D" w:rsidRDefault="0032293D" w:rsidP="007D412F">
            <w:pPr>
              <w:spacing w:after="0"/>
              <w:ind w:left="135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93D" w:rsidRDefault="0032293D" w:rsidP="007D41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93D" w:rsidRDefault="0032293D" w:rsidP="007D41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93D" w:rsidRDefault="0032293D" w:rsidP="007D412F"/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B82275" w:rsidRDefault="00B82275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2275">
              <w:rPr>
                <w:rFonts w:ascii="Times New Roman" w:hAnsi="Times New Roman"/>
                <w:sz w:val="24"/>
                <w:szCs w:val="24"/>
                <w:lang w:val="ru-RU"/>
              </w:rPr>
              <w:t>1.09.25.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3.09.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8.09.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королевства </w:t>
            </w:r>
            <w:proofErr w:type="spell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Хлодвига</w:t>
            </w:r>
            <w:proofErr w:type="spell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империи Карла Великого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10.09.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15.09.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17.09.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темам «</w:t>
            </w:r>
            <w:r w:rsidR="00500016">
              <w:rPr>
                <w:rFonts w:ascii="Times New Roman" w:hAnsi="Times New Roman"/>
                <w:color w:val="000000"/>
                <w:sz w:val="24"/>
                <w:lang w:val="ru-RU"/>
              </w:rPr>
              <w:t>Европа в раннее Средневековье»</w:t>
            </w:r>
            <w:proofErr w:type="gramStart"/>
            <w:r w:rsidR="005000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24.09.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Сеньоры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вассалы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Католическая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духовенство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1.10.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Крестьяне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горожане</w:t>
            </w:r>
            <w:proofErr w:type="spellEnd"/>
          </w:p>
          <w:p w:rsidR="00500016" w:rsidRPr="00500016" w:rsidRDefault="00500016" w:rsidP="007D41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6.10.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походы</w:t>
            </w:r>
            <w:proofErr w:type="spellEnd"/>
          </w:p>
          <w:p w:rsidR="00500016" w:rsidRPr="00500016" w:rsidRDefault="00500016" w:rsidP="007D41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8.10.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15.10.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22.10.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доколумбовой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«Историческое и культурное наследие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Средних веков»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Рюриковичей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AF70A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AF70A3" w:rsidRDefault="00AF70A3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ED03F2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C64CD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C64CD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Мономахе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2.02.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4F5F1F">
            <w:pPr>
              <w:spacing w:after="0"/>
              <w:ind w:left="135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 w:rsidR="004F5F1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3.02.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4.02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раздробленность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Юго-Западная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2.03.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3.03.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4.03.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Чингисхан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10.03.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16.03.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17.03.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18.03.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23.03.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24.03.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D03F2" w:rsidRPr="00ED03F2" w:rsidRDefault="00ED03F2" w:rsidP="00ED03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ED03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у</w:t>
            </w:r>
          </w:p>
          <w:p w:rsidR="00ED03F2" w:rsidRPr="00ED03F2" w:rsidRDefault="00ED03F2" w:rsidP="00ED03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D03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</w:p>
          <w:p w:rsidR="0032293D" w:rsidRDefault="00ED03F2" w:rsidP="00ED03F2">
            <w:pPr>
              <w:spacing w:after="0"/>
              <w:ind w:left="135"/>
            </w:pPr>
            <w:proofErr w:type="gramStart"/>
            <w:r w:rsidRPr="00ED03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="0032293D"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2293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25.03.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  <w:ind w:left="135"/>
            </w:pPr>
          </w:p>
        </w:tc>
      </w:tr>
      <w:tr w:rsidR="0032293D" w:rsidRPr="00ED03F2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Default="003229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ED03F2" w:rsidRPr="00ED03F2" w:rsidRDefault="00ED03F2" w:rsidP="00ED03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ED03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</w:t>
            </w:r>
          </w:p>
          <w:p w:rsidR="00ED03F2" w:rsidRPr="00ED03F2" w:rsidRDefault="00ED03F2" w:rsidP="00ED03F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ED03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</w:t>
            </w:r>
          </w:p>
          <w:p w:rsidR="0032293D" w:rsidRPr="00ED03F2" w:rsidRDefault="00ED03F2" w:rsidP="00ED03F2">
            <w:pPr>
              <w:spacing w:after="0"/>
              <w:ind w:left="135"/>
              <w:rPr>
                <w:lang w:val="ru-RU"/>
              </w:rPr>
            </w:pPr>
            <w:r w:rsidRPr="00ED03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н.</w:t>
            </w:r>
            <w:r w:rsidR="0032293D"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2293D" w:rsidRPr="00ED0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25.03.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ind w:left="135"/>
              <w:rPr>
                <w:lang w:val="ru-RU"/>
              </w:rPr>
            </w:pPr>
          </w:p>
        </w:tc>
      </w:tr>
      <w:tr w:rsidR="0032293D" w:rsidRPr="00ED03F2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rPr>
                <w:lang w:val="ru-RU"/>
              </w:rPr>
            </w:pPr>
            <w:r w:rsidRPr="00ED03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64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F23C4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ind w:left="135"/>
              <w:jc w:val="center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6.04.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ind w:left="135"/>
              <w:rPr>
                <w:lang w:val="ru-RU"/>
              </w:rPr>
            </w:pPr>
          </w:p>
        </w:tc>
      </w:tr>
      <w:tr w:rsidR="0032293D" w:rsidRPr="00ED03F2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rPr>
                <w:lang w:val="ru-RU"/>
              </w:rPr>
            </w:pPr>
            <w:r w:rsidRPr="00ED03F2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ind w:left="135"/>
              <w:rPr>
                <w:lang w:val="ru-RU"/>
              </w:rPr>
            </w:pPr>
            <w:r w:rsidRPr="00ED03F2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Москвы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ind w:left="135"/>
              <w:jc w:val="center"/>
              <w:rPr>
                <w:lang w:val="ru-RU"/>
              </w:rPr>
            </w:pPr>
            <w:r w:rsidRPr="00ED0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7.04.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32293D" w:rsidRPr="00ED03F2" w:rsidRDefault="0032293D" w:rsidP="007D412F">
            <w:pPr>
              <w:spacing w:after="0"/>
              <w:ind w:left="135"/>
              <w:rPr>
                <w:lang w:val="ru-RU"/>
              </w:rPr>
            </w:pPr>
          </w:p>
        </w:tc>
      </w:tr>
      <w:tr w:rsidR="00442E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42E3D" w:rsidRPr="00ED03F2" w:rsidRDefault="00442E3D" w:rsidP="007D412F">
            <w:pPr>
              <w:spacing w:after="0"/>
              <w:rPr>
                <w:lang w:val="ru-RU"/>
              </w:rPr>
            </w:pPr>
            <w:r w:rsidRPr="00ED03F2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42E3D" w:rsidRPr="00ED03F2" w:rsidRDefault="00442E3D" w:rsidP="007D412F">
            <w:pPr>
              <w:spacing w:after="0"/>
              <w:ind w:left="135"/>
              <w:rPr>
                <w:lang w:val="ru-RU"/>
              </w:rPr>
            </w:pPr>
            <w:r w:rsidRPr="00ED03F2">
              <w:rPr>
                <w:rFonts w:ascii="Times New Roman" w:hAnsi="Times New Roman"/>
                <w:color w:val="000000"/>
                <w:sz w:val="24"/>
                <w:lang w:val="ru-RU"/>
              </w:rPr>
              <w:t>Победа на Куликовом поле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42E3D" w:rsidRPr="00ED03F2" w:rsidRDefault="00442E3D" w:rsidP="004F5F1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ED03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у</w:t>
            </w:r>
          </w:p>
          <w:p w:rsidR="00442E3D" w:rsidRPr="00ED03F2" w:rsidRDefault="00442E3D" w:rsidP="004F5F1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D03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</w:p>
          <w:p w:rsidR="00442E3D" w:rsidRDefault="00442E3D" w:rsidP="004F5F1F">
            <w:pPr>
              <w:spacing w:after="0"/>
              <w:ind w:left="135"/>
            </w:pPr>
            <w:proofErr w:type="gramStart"/>
            <w:r w:rsidRPr="00ED03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42E3D" w:rsidRDefault="00442E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42E3D" w:rsidRDefault="00442E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42E3D" w:rsidRPr="00442E3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8.04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42E3D" w:rsidRDefault="00442E3D" w:rsidP="007D412F">
            <w:pPr>
              <w:spacing w:after="0"/>
              <w:ind w:left="135"/>
            </w:pPr>
          </w:p>
        </w:tc>
      </w:tr>
      <w:tr w:rsidR="00442E3D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42E3D" w:rsidRDefault="00442E3D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42E3D" w:rsidRDefault="00442E3D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42E3D" w:rsidRPr="00ED03F2" w:rsidRDefault="00442E3D" w:rsidP="004F5F1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ED03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</w:t>
            </w:r>
          </w:p>
          <w:p w:rsidR="00442E3D" w:rsidRPr="00ED03F2" w:rsidRDefault="00442E3D" w:rsidP="004F5F1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ED03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</w:t>
            </w:r>
          </w:p>
          <w:p w:rsidR="00442E3D" w:rsidRPr="00ED03F2" w:rsidRDefault="00442E3D" w:rsidP="004F5F1F">
            <w:pPr>
              <w:spacing w:after="0"/>
              <w:ind w:left="135"/>
              <w:rPr>
                <w:lang w:val="ru-RU"/>
              </w:rPr>
            </w:pPr>
            <w:r w:rsidRPr="00ED03F2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н.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03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42E3D" w:rsidRDefault="00442E3D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42E3D" w:rsidRDefault="00442E3D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42E3D" w:rsidRPr="00442E3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8.04.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42E3D" w:rsidRDefault="00442E3D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  <w:p w:rsidR="004F5F1F" w:rsidRPr="004F5F1F" w:rsidRDefault="004F5F1F" w:rsidP="007D41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2</w:t>
            </w:r>
          </w:p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Default="00C1727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13.04.</w:t>
            </w:r>
          </w:p>
          <w:p w:rsidR="00C1727F" w:rsidRPr="004F5F1F" w:rsidRDefault="00C1727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14.04.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20.04.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21.04.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27.04.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28.04.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29.04.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4.05.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5.05.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6.05.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12.05.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13.05.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18.05.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19.05.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4F5F1F" w:rsidP="004F5F1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20.05.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4F5F1F" w:rsidRDefault="00C1727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4F5F1F">
              <w:rPr>
                <w:rFonts w:ascii="Times New Roman" w:hAnsi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2.09.25.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9.09.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16.09.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23.09.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30.09.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7.10.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14.10.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21.10.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25.11.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3C64C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3C64C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500016">
            <w:pPr>
              <w:spacing w:after="0"/>
              <w:ind w:hanging="142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B82275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500016">
            <w:pPr>
              <w:spacing w:after="0"/>
              <w:ind w:hanging="142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7D412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30.12.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500016">
            <w:pPr>
              <w:spacing w:after="0"/>
              <w:ind w:hanging="142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029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F5F1F" w:rsidRPr="003C64CD" w:rsidRDefault="004F5F1F" w:rsidP="003C64C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13.01.26.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</w:pPr>
          </w:p>
        </w:tc>
      </w:tr>
      <w:tr w:rsidR="004F5F1F" w:rsidTr="00442E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F1F" w:rsidRPr="00F23C42" w:rsidRDefault="004F5F1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0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D25F1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9D25F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1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4F5F1F" w:rsidRDefault="004F5F1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F1F" w:rsidRDefault="004F5F1F" w:rsidP="007D412F"/>
        </w:tc>
      </w:tr>
    </w:tbl>
    <w:p w:rsidR="0032293D" w:rsidRDefault="0032293D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608CF" w:rsidRDefault="004608CF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608CF" w:rsidRDefault="004608CF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608CF" w:rsidRDefault="004608CF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608CF" w:rsidRDefault="004608CF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00016" w:rsidRDefault="00500016" w:rsidP="00500016">
      <w:pPr>
        <w:spacing w:after="0"/>
        <w:rPr>
          <w:sz w:val="24"/>
          <w:szCs w:val="24"/>
          <w:lang w:val="ru-RU"/>
        </w:rPr>
      </w:pPr>
    </w:p>
    <w:p w:rsidR="00500016" w:rsidRDefault="00500016" w:rsidP="00500016">
      <w:pPr>
        <w:spacing w:after="0"/>
        <w:rPr>
          <w:sz w:val="24"/>
          <w:szCs w:val="24"/>
          <w:lang w:val="ru-RU"/>
        </w:rPr>
      </w:pPr>
    </w:p>
    <w:p w:rsidR="00500016" w:rsidRDefault="00500016" w:rsidP="00500016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00016" w:rsidRDefault="00500016" w:rsidP="004608C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608CF" w:rsidRDefault="004608CF" w:rsidP="004608C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00016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  <w:r w:rsidR="0050001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«А», «В», «Г»</w:t>
      </w:r>
    </w:p>
    <w:p w:rsidR="00500016" w:rsidRDefault="00500016" w:rsidP="004608C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учитель: Белоусова И.Г.</w:t>
      </w:r>
    </w:p>
    <w:p w:rsidR="00500016" w:rsidRPr="00500016" w:rsidRDefault="00500016" w:rsidP="004608CF">
      <w:pPr>
        <w:spacing w:after="0"/>
        <w:ind w:left="120"/>
        <w:jc w:val="center"/>
        <w:rPr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8"/>
        <w:gridCol w:w="1890"/>
        <w:gridCol w:w="823"/>
        <w:gridCol w:w="1570"/>
        <w:gridCol w:w="1627"/>
        <w:gridCol w:w="1158"/>
        <w:gridCol w:w="1887"/>
      </w:tblGrid>
      <w:tr w:rsidR="00D91137" w:rsidTr="008A23BF">
        <w:trPr>
          <w:trHeight w:val="144"/>
          <w:tblCellSpacing w:w="20" w:type="nil"/>
        </w:trPr>
        <w:tc>
          <w:tcPr>
            <w:tcW w:w="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137" w:rsidRDefault="00D91137" w:rsidP="007D412F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137" w:rsidRDefault="00D91137" w:rsidP="007D41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137" w:rsidRDefault="00D91137" w:rsidP="007D412F">
            <w:pPr>
              <w:spacing w:after="0"/>
              <w:ind w:left="135"/>
            </w:pPr>
          </w:p>
        </w:tc>
        <w:tc>
          <w:tcPr>
            <w:tcW w:w="1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137" w:rsidRDefault="00D91137" w:rsidP="007D412F">
            <w:pPr>
              <w:spacing w:after="0"/>
              <w:ind w:left="135"/>
            </w:pPr>
          </w:p>
        </w:tc>
      </w:tr>
      <w:tr w:rsidR="00D91137" w:rsidTr="008A2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137" w:rsidRDefault="00D91137" w:rsidP="007D41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137" w:rsidRDefault="00D91137" w:rsidP="007D412F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137" w:rsidRDefault="00D91137" w:rsidP="007D412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137" w:rsidRDefault="00D91137" w:rsidP="007D412F">
            <w:pPr>
              <w:spacing w:after="0"/>
              <w:ind w:left="135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1137" w:rsidRDefault="00D91137" w:rsidP="007D41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137" w:rsidRDefault="00D91137" w:rsidP="007D41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137" w:rsidRDefault="00D91137" w:rsidP="007D412F"/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264CC8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CC8">
              <w:rPr>
                <w:rFonts w:ascii="Times New Roman" w:hAnsi="Times New Roman"/>
                <w:sz w:val="24"/>
                <w:szCs w:val="24"/>
                <w:lang w:val="ru-RU"/>
              </w:rPr>
              <w:t>2.09.25.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264CC8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264CC8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264CC8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264CC8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264CC8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264CC8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Контрреформа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264CC8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264CC8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Нидерланды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расцвету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абсолютизма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Англии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и слабость Речи </w:t>
            </w:r>
            <w:proofErr w:type="spell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B2EFE" w:rsidRDefault="007B2EFE" w:rsidP="007B2EFE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13.01.26.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C1DF2" w:rsidRDefault="007C1DF2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C1DF2" w:rsidRDefault="007C1DF2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C1DF2" w:rsidRDefault="007C1DF2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C1DF2" w:rsidRDefault="007C1DF2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C1DF2" w:rsidRDefault="007C1DF2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C1DF2" w:rsidRDefault="007C1DF2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C1DF2" w:rsidRDefault="007C1DF2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C1DF2" w:rsidRDefault="007C1DF2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C1DF2" w:rsidRDefault="007C1DF2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7C1DF2" w:rsidRDefault="007C1DF2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 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8A23BF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8A23B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21.94.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Встречь</w:t>
            </w:r>
            <w:proofErr w:type="spell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Pr="00F23C42" w:rsidRDefault="00D91137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137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8A23BF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A23B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D91137" w:rsidRDefault="00D91137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D91137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91137" w:rsidRPr="00264CC8" w:rsidRDefault="00D91137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8A23BF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Pr="00F23C42" w:rsidRDefault="008A23B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8A23B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23BF" w:rsidRPr="008A23BF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7D412F">
            <w:pPr>
              <w:spacing w:after="0"/>
              <w:rPr>
                <w:lang w:val="ru-RU"/>
              </w:rPr>
            </w:pPr>
            <w:r w:rsidRPr="008A23BF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Pr="00F23C42" w:rsidRDefault="008A23B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7D412F">
            <w:pPr>
              <w:spacing w:after="0"/>
              <w:ind w:left="135"/>
              <w:jc w:val="center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23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23BF" w:rsidRPr="008A23BF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7D412F">
            <w:pPr>
              <w:spacing w:after="0"/>
              <w:rPr>
                <w:lang w:val="ru-RU"/>
              </w:rPr>
            </w:pPr>
            <w:r w:rsidRPr="008A23BF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Pr="00F23C42" w:rsidRDefault="008A23B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7D412F">
            <w:pPr>
              <w:spacing w:after="0"/>
              <w:ind w:left="135"/>
              <w:jc w:val="center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23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7D412F">
            <w:pPr>
              <w:spacing w:after="0"/>
              <w:ind w:left="135"/>
              <w:jc w:val="center"/>
              <w:rPr>
                <w:lang w:val="ru-RU"/>
              </w:rPr>
            </w:pPr>
            <w:r w:rsidRPr="008A23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Pr="00F23C42" w:rsidRDefault="008A23B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Pr="009179C6" w:rsidRDefault="008A23BF" w:rsidP="009179C6">
            <w:pPr>
              <w:spacing w:after="0"/>
              <w:ind w:left="135"/>
              <w:jc w:val="center"/>
              <w:rPr>
                <w:b/>
              </w:rPr>
            </w:pPr>
            <w:r w:rsidRPr="009179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9179C6" w:rsidRPr="009179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Pr="009179C6" w:rsidRDefault="009179C6" w:rsidP="009179C6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179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79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л   о   т  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Pr="009179C6" w:rsidRDefault="009179C6" w:rsidP="009179C6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179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spellEnd"/>
            <w:r w:rsidRPr="009179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е  </w:t>
            </w:r>
            <w:proofErr w:type="spellStart"/>
            <w:r w:rsidRPr="009179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spellEnd"/>
            <w:r w:rsidRPr="009179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и  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8A23BF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4.09.25.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950B4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RPr="00264CC8" w:rsidTr="008A23BF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A23BF" w:rsidRPr="00950B43" w:rsidRDefault="008A23BF" w:rsidP="00950B4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15.01.26.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8A23BF" w:rsidRPr="00264CC8" w:rsidRDefault="008A23BF" w:rsidP="00264CC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3BF" w:rsidTr="008A2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3BF" w:rsidRPr="00F23C42" w:rsidRDefault="008A23BF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A23BF" w:rsidRDefault="008A23BF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23BF" w:rsidRDefault="00C05564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23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8A23BF" w:rsidRDefault="00C05564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23B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3BF" w:rsidRDefault="008A23BF" w:rsidP="007D412F"/>
        </w:tc>
      </w:tr>
    </w:tbl>
    <w:p w:rsidR="004608CF" w:rsidRDefault="004608CF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F6403" w:rsidRDefault="004F6403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F6403" w:rsidRDefault="004F6403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F6403" w:rsidRDefault="004F6403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F6403" w:rsidRDefault="004F6403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F6403" w:rsidRDefault="004F6403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F6403" w:rsidRDefault="004F6403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F6403" w:rsidRDefault="004F6403" w:rsidP="00912EC3">
      <w:pPr>
        <w:spacing w:after="0"/>
        <w:rPr>
          <w:sz w:val="24"/>
          <w:szCs w:val="24"/>
          <w:lang w:val="ru-RU"/>
        </w:rPr>
      </w:pPr>
    </w:p>
    <w:p w:rsidR="004F6403" w:rsidRDefault="004F6403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500016" w:rsidRDefault="00500016" w:rsidP="005000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608CF">
        <w:rPr>
          <w:rFonts w:ascii="Times New Roman" w:hAnsi="Times New Roman"/>
          <w:b/>
          <w:color w:val="000000"/>
          <w:sz w:val="24"/>
          <w:szCs w:val="24"/>
        </w:rPr>
        <w:lastRenderedPageBreak/>
        <w:t>7 КЛАСС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«Б»</w:t>
      </w:r>
    </w:p>
    <w:p w:rsidR="00500016" w:rsidRDefault="00500016" w:rsidP="005000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учитель: Белоусова И.Г.</w:t>
      </w:r>
    </w:p>
    <w:p w:rsidR="00912EC3" w:rsidRDefault="00912EC3" w:rsidP="005000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8"/>
        <w:gridCol w:w="1890"/>
        <w:gridCol w:w="823"/>
        <w:gridCol w:w="1570"/>
        <w:gridCol w:w="1627"/>
        <w:gridCol w:w="1158"/>
        <w:gridCol w:w="1887"/>
      </w:tblGrid>
      <w:tr w:rsidR="00912EC3" w:rsidTr="00834721">
        <w:trPr>
          <w:trHeight w:val="144"/>
          <w:tblCellSpacing w:w="20" w:type="nil"/>
        </w:trPr>
        <w:tc>
          <w:tcPr>
            <w:tcW w:w="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EC3" w:rsidRDefault="00912EC3" w:rsidP="00834721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EC3" w:rsidRDefault="00912EC3" w:rsidP="00834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EC3" w:rsidRDefault="00912EC3" w:rsidP="00834721">
            <w:pPr>
              <w:spacing w:after="0"/>
              <w:ind w:left="135"/>
            </w:pPr>
          </w:p>
        </w:tc>
        <w:tc>
          <w:tcPr>
            <w:tcW w:w="1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EC3" w:rsidRDefault="00912EC3" w:rsidP="00834721">
            <w:pPr>
              <w:spacing w:after="0"/>
              <w:ind w:left="135"/>
            </w:pPr>
          </w:p>
        </w:tc>
      </w:tr>
      <w:tr w:rsidR="00912EC3" w:rsidTr="008347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C3" w:rsidRDefault="00912EC3" w:rsidP="00834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C3" w:rsidRDefault="00912EC3" w:rsidP="00834721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EC3" w:rsidRDefault="00912EC3" w:rsidP="00834721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EC3" w:rsidRDefault="00912EC3" w:rsidP="00834721">
            <w:pPr>
              <w:spacing w:after="0"/>
              <w:ind w:left="135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EC3" w:rsidRDefault="00912EC3" w:rsidP="00834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C3" w:rsidRDefault="00912EC3" w:rsidP="00834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C3" w:rsidRDefault="00912EC3" w:rsidP="00834721"/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264CC8">
              <w:rPr>
                <w:rFonts w:ascii="Times New Roman" w:hAnsi="Times New Roman"/>
                <w:sz w:val="24"/>
                <w:szCs w:val="24"/>
                <w:lang w:val="ru-RU"/>
              </w:rPr>
              <w:t>.09.25.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Контрреформация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Нидерланды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расцвету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абсолютизма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Англии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и слабость Речи </w:t>
            </w:r>
            <w:proofErr w:type="spell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B2EFE" w:rsidRDefault="00912EC3" w:rsidP="0083472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14.01.26.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C1DF2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C1DF2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C1DF2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C1DF2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C1DF2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C1DF2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C1DF2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C1DF2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C1DF2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7C1DF2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 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834721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912EC3">
              <w:rPr>
                <w:rFonts w:ascii="Times New Roman" w:hAnsi="Times New Roman"/>
                <w:sz w:val="24"/>
                <w:szCs w:val="24"/>
                <w:lang w:val="ru-RU"/>
              </w:rPr>
              <w:t>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27.03.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834721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12EC3">
              <w:rPr>
                <w:rFonts w:ascii="Times New Roman" w:hAnsi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834721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912EC3">
              <w:rPr>
                <w:rFonts w:ascii="Times New Roman" w:hAnsi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834721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912EC3">
              <w:rPr>
                <w:rFonts w:ascii="Times New Roman" w:hAnsi="Times New Roman"/>
                <w:sz w:val="24"/>
                <w:szCs w:val="24"/>
                <w:lang w:val="ru-RU"/>
              </w:rPr>
              <w:t>.94.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834721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912EC3">
              <w:rPr>
                <w:rFonts w:ascii="Times New Roman" w:hAnsi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834721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912EC3">
              <w:rPr>
                <w:rFonts w:ascii="Times New Roman" w:hAnsi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Встречь</w:t>
            </w:r>
            <w:proofErr w:type="spell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834721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912EC3">
              <w:rPr>
                <w:rFonts w:ascii="Times New Roman" w:hAnsi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8A23B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8A23BF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834721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912EC3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2EC3" w:rsidRPr="008A23BF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rPr>
                <w:lang w:val="ru-RU"/>
              </w:rPr>
            </w:pPr>
            <w:r w:rsidRPr="008A23BF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23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2EC3" w:rsidRPr="008A23BF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rPr>
                <w:lang w:val="ru-RU"/>
              </w:rPr>
            </w:pPr>
            <w:r w:rsidRPr="008A23BF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23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lang w:val="ru-RU"/>
              </w:rPr>
            </w:pPr>
            <w:r w:rsidRPr="008A23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Pr="00BC60C1" w:rsidRDefault="00912EC3" w:rsidP="00184DC1">
            <w:pPr>
              <w:spacing w:after="0"/>
              <w:ind w:left="135"/>
              <w:jc w:val="center"/>
              <w:rPr>
                <w:b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84D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  </w:t>
            </w:r>
            <w:proofErr w:type="spellStart"/>
            <w:proofErr w:type="gramStart"/>
            <w:r w:rsidR="00184D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BC60C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Pr="00184DC1" w:rsidRDefault="00184DC1" w:rsidP="00184DC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о   т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  <w:r w:rsidR="005A7F4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Pr="00184DC1" w:rsidRDefault="00184DC1" w:rsidP="00184DC1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184D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spellEnd"/>
            <w:r w:rsidRPr="00184D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и   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8A23BF" w:rsidRDefault="000206C5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4.09.25.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RPr="00264CC8" w:rsidTr="00834721">
        <w:trPr>
          <w:trHeight w:val="144"/>
          <w:tblCellSpacing w:w="20" w:type="nil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912EC3" w:rsidRPr="00950B43" w:rsidRDefault="00912EC3" w:rsidP="0083472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15.01.26.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12EC3" w:rsidRPr="00264CC8" w:rsidRDefault="00912EC3" w:rsidP="0083472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C3" w:rsidTr="00834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C3" w:rsidRPr="00F23C42" w:rsidRDefault="00912EC3" w:rsidP="00834721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244A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F1244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12EC3" w:rsidRDefault="00912EC3" w:rsidP="00834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C3" w:rsidRDefault="00912EC3" w:rsidP="00834721"/>
        </w:tc>
      </w:tr>
    </w:tbl>
    <w:p w:rsidR="00912EC3" w:rsidRDefault="00912EC3" w:rsidP="005000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00016" w:rsidRPr="00500016" w:rsidRDefault="00500016" w:rsidP="0050001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1244A" w:rsidRDefault="00F1244A" w:rsidP="004F6403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1244A" w:rsidRDefault="00F1244A" w:rsidP="004F6403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1244A" w:rsidRDefault="00F1244A" w:rsidP="004F6403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1244A" w:rsidRDefault="00F1244A" w:rsidP="004F6403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1244A" w:rsidRDefault="00F1244A" w:rsidP="004F6403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1244A" w:rsidRDefault="00F1244A" w:rsidP="004F6403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1244A" w:rsidRDefault="00F1244A" w:rsidP="004F6403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1244A" w:rsidRDefault="00F1244A" w:rsidP="004F6403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1244A" w:rsidRDefault="00F1244A" w:rsidP="00726E8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F6403" w:rsidRDefault="004F6403" w:rsidP="004F6403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1244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 КЛАСС</w:t>
      </w:r>
      <w:r w:rsidR="00F1244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«А»</w:t>
      </w:r>
    </w:p>
    <w:p w:rsidR="00F1244A" w:rsidRDefault="00F1244A" w:rsidP="004F6403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учитель: Белоусова И.Г.</w:t>
      </w:r>
    </w:p>
    <w:p w:rsidR="00F1244A" w:rsidRPr="00F1244A" w:rsidRDefault="00F1244A" w:rsidP="004F6403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5"/>
        <w:gridCol w:w="1932"/>
        <w:gridCol w:w="819"/>
        <w:gridCol w:w="1561"/>
        <w:gridCol w:w="1618"/>
        <w:gridCol w:w="1152"/>
        <w:gridCol w:w="1876"/>
      </w:tblGrid>
      <w:tr w:rsidR="004F6403" w:rsidTr="007842E6">
        <w:trPr>
          <w:trHeight w:val="144"/>
          <w:tblCellSpacing w:w="20" w:type="nil"/>
        </w:trPr>
        <w:tc>
          <w:tcPr>
            <w:tcW w:w="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403" w:rsidRDefault="004F6403" w:rsidP="007D41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6403" w:rsidRDefault="004F6403" w:rsidP="007D412F">
            <w:pPr>
              <w:spacing w:after="0"/>
              <w:ind w:left="135"/>
            </w:pPr>
          </w:p>
        </w:tc>
        <w:tc>
          <w:tcPr>
            <w:tcW w:w="1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403" w:rsidRDefault="004F6403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6403" w:rsidRDefault="004F6403" w:rsidP="007D41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6403" w:rsidRDefault="004F6403" w:rsidP="007D41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403" w:rsidRDefault="004F6403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6403" w:rsidRDefault="004F6403" w:rsidP="007D412F">
            <w:pPr>
              <w:spacing w:after="0"/>
              <w:ind w:left="135"/>
            </w:pPr>
          </w:p>
        </w:tc>
        <w:tc>
          <w:tcPr>
            <w:tcW w:w="1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6403" w:rsidRDefault="004F6403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6403" w:rsidRDefault="004F6403" w:rsidP="007D412F">
            <w:pPr>
              <w:spacing w:after="0"/>
              <w:ind w:left="135"/>
            </w:pPr>
          </w:p>
        </w:tc>
      </w:tr>
      <w:tr w:rsidR="004F6403" w:rsidTr="007842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403" w:rsidRDefault="004F6403" w:rsidP="007D41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403" w:rsidRDefault="004F6403" w:rsidP="007D412F"/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F6403" w:rsidRDefault="004F6403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6403" w:rsidRDefault="004F6403" w:rsidP="007D412F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6403" w:rsidRDefault="004F6403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6403" w:rsidRDefault="004F6403" w:rsidP="007D412F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6403" w:rsidRDefault="004F6403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6403" w:rsidRDefault="004F6403" w:rsidP="007D41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403" w:rsidRDefault="004F6403" w:rsidP="007D41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6403" w:rsidRDefault="004F6403" w:rsidP="007D412F"/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F23C42" w:rsidRDefault="006754E9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43AA">
              <w:rPr>
                <w:rFonts w:ascii="Times New Roman" w:hAnsi="Times New Roman"/>
                <w:sz w:val="24"/>
                <w:szCs w:val="24"/>
                <w:lang w:val="ru-RU"/>
              </w:rPr>
              <w:t>1.09.25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43AA">
              <w:rPr>
                <w:rFonts w:ascii="Times New Roman" w:hAnsi="Times New Roman"/>
                <w:sz w:val="24"/>
                <w:szCs w:val="24"/>
                <w:lang w:val="ru-RU"/>
              </w:rPr>
              <w:t>4.09.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43AA">
              <w:rPr>
                <w:rFonts w:ascii="Times New Roman" w:hAnsi="Times New Roman"/>
                <w:sz w:val="24"/>
                <w:szCs w:val="24"/>
                <w:lang w:val="ru-RU"/>
              </w:rPr>
              <w:t>8.09.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43AA">
              <w:rPr>
                <w:rFonts w:ascii="Times New Roman" w:hAnsi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43AA">
              <w:rPr>
                <w:rFonts w:ascii="Times New Roman" w:hAnsi="Times New Roman"/>
                <w:sz w:val="24"/>
                <w:szCs w:val="24"/>
                <w:lang w:val="ru-RU"/>
              </w:rPr>
              <w:t>15.09.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полуострова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27.09.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2.10.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6.10.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9.10.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6.11.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европейского 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баланса сил и дипломатия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13761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137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7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761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76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13761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137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76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7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761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7618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4.12.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регулярной 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армии, военного флота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15E95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F6277" w:rsidRDefault="006754E9" w:rsidP="00184DC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F6277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F6277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F6277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</w:t>
            </w:r>
            <w:proofErr w:type="spell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верховников</w:t>
            </w:r>
            <w:proofErr w:type="spell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» и приход к власти Анн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F6277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границ империи на восточной и 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юго-восточной окраинах</w:t>
            </w:r>
            <w:proofErr w:type="gram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F6277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5F6277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2.02.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июня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1762 г.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2.03.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5.03.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16.03.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19.03.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E243AA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23.03.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13761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13761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6.04.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9.04.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13.04.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России в разделах Речи </w:t>
            </w:r>
            <w:proofErr w:type="spell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16.04.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20.04.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23.04.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27.04.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1801 г.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6754E9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6754E9" w:rsidRPr="007769C8" w:rsidRDefault="006754E9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6754E9" w:rsidRPr="006E0951" w:rsidRDefault="006754E9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4.05.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6754E9" w:rsidRDefault="006754E9" w:rsidP="007D412F">
            <w:pPr>
              <w:spacing w:after="0"/>
              <w:ind w:left="135"/>
            </w:pPr>
          </w:p>
        </w:tc>
      </w:tr>
      <w:tr w:rsidR="00726E8A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726E8A" w:rsidRDefault="00726E8A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726E8A" w:rsidRPr="007769C8" w:rsidRDefault="00726E8A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26E8A" w:rsidRPr="00BC60C1" w:rsidRDefault="00726E8A" w:rsidP="00726E8A">
            <w:pPr>
              <w:spacing w:after="0"/>
              <w:ind w:left="135"/>
              <w:jc w:val="center"/>
              <w:rPr>
                <w:b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 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26E8A" w:rsidRPr="00184DC1" w:rsidRDefault="00726E8A" w:rsidP="003F4A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л   о   т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26E8A" w:rsidRPr="00184DC1" w:rsidRDefault="00726E8A" w:rsidP="003F4A1C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е    </w:t>
            </w:r>
            <w:proofErr w:type="spellStart"/>
            <w:r w:rsidRPr="00184D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spellEnd"/>
            <w:r w:rsidRPr="00184D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и   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26E8A" w:rsidRPr="006E0951" w:rsidRDefault="00726E8A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726E8A" w:rsidRDefault="00726E8A" w:rsidP="007D412F">
            <w:pPr>
              <w:spacing w:after="0"/>
              <w:ind w:left="135"/>
            </w:pPr>
          </w:p>
        </w:tc>
      </w:tr>
      <w:tr w:rsidR="00726E8A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726E8A" w:rsidRDefault="00726E8A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726E8A" w:rsidRPr="007769C8" w:rsidRDefault="00726E8A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26E8A" w:rsidRDefault="00726E8A" w:rsidP="007D412F">
            <w:pPr>
              <w:spacing w:after="0"/>
              <w:ind w:left="135"/>
              <w:jc w:val="center"/>
            </w:pPr>
            <w:r w:rsidRPr="0078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26E8A" w:rsidRDefault="00726E8A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26E8A" w:rsidRDefault="00726E8A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26E8A" w:rsidRPr="006E0951" w:rsidRDefault="00726E8A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7.05.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726E8A" w:rsidRDefault="00726E8A" w:rsidP="007D412F">
            <w:pPr>
              <w:spacing w:after="0"/>
              <w:ind w:left="135"/>
            </w:pPr>
          </w:p>
        </w:tc>
      </w:tr>
      <w:tr w:rsidR="00726E8A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726E8A" w:rsidRDefault="00726E8A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726E8A" w:rsidRPr="007769C8" w:rsidRDefault="00726E8A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726E8A" w:rsidRPr="002E1306" w:rsidRDefault="002E1306" w:rsidP="006754E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3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26E8A" w:rsidRDefault="00726E8A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26E8A" w:rsidRDefault="00726E8A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26E8A" w:rsidRPr="006E0951" w:rsidRDefault="00726E8A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14.05.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726E8A" w:rsidRDefault="00726E8A" w:rsidP="007D412F">
            <w:pPr>
              <w:spacing w:after="0"/>
              <w:ind w:left="135"/>
            </w:pPr>
          </w:p>
        </w:tc>
      </w:tr>
      <w:tr w:rsidR="002E1306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2E1306" w:rsidRPr="007769C8" w:rsidRDefault="002E1306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2E1306" w:rsidRPr="002E1306" w:rsidRDefault="002E1306" w:rsidP="006754E9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3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E1306" w:rsidRPr="00BC60C1" w:rsidRDefault="002E1306" w:rsidP="002E1306"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BC60C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   о   т  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E1306" w:rsidRPr="00184DC1" w:rsidRDefault="002E1306" w:rsidP="003F4A1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е</w:t>
            </w:r>
            <w:r w:rsidRPr="00184D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4D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spellEnd"/>
            <w:r w:rsidRPr="00184D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и   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2E1306" w:rsidRPr="002E1306" w:rsidRDefault="002E1306" w:rsidP="003F4A1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306">
              <w:rPr>
                <w:rFonts w:ascii="Times New Roman" w:hAnsi="Times New Roman"/>
                <w:sz w:val="24"/>
                <w:szCs w:val="24"/>
                <w:lang w:val="ru-RU"/>
              </w:rPr>
              <w:t>14.05.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</w:pPr>
          </w:p>
        </w:tc>
      </w:tr>
      <w:tr w:rsidR="002E1306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2E1306" w:rsidRPr="006E0951" w:rsidRDefault="002E1306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18.05.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</w:pPr>
          </w:p>
        </w:tc>
      </w:tr>
      <w:tr w:rsidR="002E1306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2E1306" w:rsidRPr="007769C8" w:rsidRDefault="002E1306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2E1306" w:rsidRPr="00E243AA" w:rsidRDefault="002E1306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21.05.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</w:pPr>
          </w:p>
        </w:tc>
      </w:tr>
      <w:tr w:rsidR="002E1306" w:rsidTr="007842E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2E1306" w:rsidRPr="007769C8" w:rsidRDefault="002E1306" w:rsidP="007D412F">
            <w:pPr>
              <w:spacing w:after="0"/>
              <w:ind w:left="135"/>
              <w:rPr>
                <w:lang w:val="ru-RU"/>
              </w:rPr>
            </w:pP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76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  <w:jc w:val="center"/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2E1306" w:rsidRPr="006E0951" w:rsidRDefault="002E1306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25.05.</w:t>
            </w: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2E1306" w:rsidRDefault="002E1306" w:rsidP="007D412F">
            <w:pPr>
              <w:spacing w:after="0"/>
              <w:ind w:left="135"/>
            </w:pPr>
          </w:p>
        </w:tc>
      </w:tr>
      <w:tr w:rsidR="002E1306" w:rsidRPr="00E243AA" w:rsidTr="007842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306" w:rsidRPr="00F23C42" w:rsidRDefault="002E1306" w:rsidP="007D412F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2E1306" w:rsidRPr="00E243AA" w:rsidRDefault="002E1306" w:rsidP="007842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E1306" w:rsidRPr="00E243AA" w:rsidRDefault="002E1306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E1306" w:rsidRPr="00E243AA" w:rsidRDefault="002E1306" w:rsidP="007D41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306" w:rsidRPr="00E243AA" w:rsidRDefault="002E1306" w:rsidP="007D412F">
            <w:pPr>
              <w:rPr>
                <w:lang w:val="ru-RU"/>
              </w:rPr>
            </w:pPr>
          </w:p>
        </w:tc>
      </w:tr>
    </w:tbl>
    <w:p w:rsidR="00381967" w:rsidRDefault="00381967" w:rsidP="00DA3C76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D412F" w:rsidRDefault="007D412F" w:rsidP="007D412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8196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9 КЛАСС</w:t>
      </w:r>
      <w:r w:rsidR="0038196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«А», «Б», «В»</w:t>
      </w:r>
    </w:p>
    <w:p w:rsidR="00381967" w:rsidRDefault="00381967" w:rsidP="007D412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учитель: Белоусова И.Г.</w:t>
      </w:r>
    </w:p>
    <w:p w:rsidR="00381967" w:rsidRPr="00381967" w:rsidRDefault="00381967" w:rsidP="007D412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7"/>
        <w:gridCol w:w="1900"/>
        <w:gridCol w:w="823"/>
        <w:gridCol w:w="1568"/>
        <w:gridCol w:w="1625"/>
        <w:gridCol w:w="1156"/>
        <w:gridCol w:w="1884"/>
      </w:tblGrid>
      <w:tr w:rsidR="003A7432" w:rsidTr="005E2FDB">
        <w:trPr>
          <w:trHeight w:val="144"/>
          <w:tblCellSpacing w:w="20" w:type="nil"/>
        </w:trPr>
        <w:tc>
          <w:tcPr>
            <w:tcW w:w="6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7432" w:rsidRDefault="003A7432" w:rsidP="005F6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7432" w:rsidRDefault="003A7432" w:rsidP="005F6277">
            <w:pPr>
              <w:spacing w:after="0"/>
              <w:ind w:left="135"/>
            </w:pPr>
          </w:p>
        </w:tc>
        <w:tc>
          <w:tcPr>
            <w:tcW w:w="1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7432" w:rsidRDefault="003A7432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7432" w:rsidRDefault="003A7432" w:rsidP="005F62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7432" w:rsidRDefault="003A7432" w:rsidP="005F627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7432" w:rsidRDefault="003A7432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7432" w:rsidRDefault="003A7432" w:rsidP="005F6277">
            <w:pPr>
              <w:spacing w:after="0"/>
              <w:ind w:left="135"/>
            </w:pPr>
          </w:p>
        </w:tc>
        <w:tc>
          <w:tcPr>
            <w:tcW w:w="1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7432" w:rsidRDefault="003A7432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7432" w:rsidRDefault="003A7432" w:rsidP="005F6277">
            <w:pPr>
              <w:spacing w:after="0"/>
              <w:ind w:left="135"/>
            </w:pPr>
          </w:p>
        </w:tc>
      </w:tr>
      <w:tr w:rsidR="003A7432" w:rsidTr="005E2F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7432" w:rsidRDefault="003A7432" w:rsidP="005F62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7432" w:rsidRDefault="003A7432" w:rsidP="005F627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A7432" w:rsidRDefault="003A7432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7432" w:rsidRDefault="003A7432" w:rsidP="005F6277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A7432" w:rsidRDefault="003A7432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7432" w:rsidRDefault="003A7432" w:rsidP="005F6277">
            <w:pPr>
              <w:spacing w:after="0"/>
              <w:ind w:left="135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A7432" w:rsidRDefault="003A7432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7432" w:rsidRDefault="003A7432" w:rsidP="005F62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7432" w:rsidRDefault="003A7432" w:rsidP="005F62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7432" w:rsidRDefault="003A7432" w:rsidP="005F6277"/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рывок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264CC8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CC8">
              <w:rPr>
                <w:rFonts w:ascii="Times New Roman" w:hAnsi="Times New Roman"/>
                <w:sz w:val="24"/>
                <w:szCs w:val="24"/>
                <w:lang w:val="ru-RU"/>
              </w:rPr>
              <w:t>2.09.25.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264CC8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5.09.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264CC8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9.09.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264CC8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сила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, менявшая мир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264CC8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16.09.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264CC8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264CC8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23.09.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264CC8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264CC8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30.09.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Балтики до Адриатики: время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раздробленности в Германии и Италии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3.10.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7.10.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расколотый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14.10.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ретья республика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21.10.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запоздавшая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позолоченный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и Иран: на осколках былого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Кавказская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7B2EFE" w:rsidRDefault="005E2FDB" w:rsidP="00184DC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13.01.26.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5E2FDB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5E2FDB" w:rsidRPr="00F23C42" w:rsidRDefault="005E2FDB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5E2FDB" w:rsidRPr="00156A6C" w:rsidRDefault="00156A6C" w:rsidP="005F62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6A6C">
              <w:rPr>
                <w:rFonts w:ascii="Times New Roman" w:hAnsi="Times New Roman"/>
                <w:sz w:val="24"/>
                <w:szCs w:val="24"/>
                <w:lang w:val="ru-RU"/>
              </w:rPr>
              <w:t>16.01.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5E2FDB" w:rsidRDefault="005E2FDB" w:rsidP="005F6277">
            <w:pPr>
              <w:spacing w:after="0"/>
              <w:ind w:left="135"/>
            </w:pPr>
          </w:p>
        </w:tc>
      </w:tr>
      <w:tr w:rsidR="009F3247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F3247" w:rsidRPr="00156A6C" w:rsidRDefault="009F3247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</w:pPr>
          </w:p>
        </w:tc>
      </w:tr>
      <w:tr w:rsidR="009F3247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F3247" w:rsidRPr="00156A6C" w:rsidRDefault="009F3247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</w:pPr>
          </w:p>
        </w:tc>
      </w:tr>
      <w:tr w:rsidR="009F3247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F3247" w:rsidRPr="00156A6C" w:rsidRDefault="009F3247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</w:pPr>
          </w:p>
        </w:tc>
      </w:tr>
      <w:tr w:rsidR="009F3247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F3247" w:rsidRPr="00F23C42" w:rsidRDefault="009F3247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F3247" w:rsidRPr="00156A6C" w:rsidRDefault="009F3247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</w:pPr>
          </w:p>
        </w:tc>
      </w:tr>
      <w:tr w:rsidR="009F3247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F3247" w:rsidRPr="00F23C42" w:rsidRDefault="009F3247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F3247" w:rsidRPr="00156A6C" w:rsidRDefault="009F3247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3.02.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</w:pPr>
          </w:p>
        </w:tc>
      </w:tr>
      <w:tr w:rsidR="009F3247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F3247" w:rsidRPr="00F23C42" w:rsidRDefault="009F3247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Крестьянская реформа 1861 г., её значение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последствия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F3247" w:rsidRPr="00156A6C" w:rsidRDefault="009F3247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F3247" w:rsidRDefault="009F3247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1860—1870-х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3.03.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6.03.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10.03.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13.03.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17.03.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20.03.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24.03.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27.03.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в 1860—1890-х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гг.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13.03.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7.04.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10.04.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14.04.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184DC1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17.04.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5F62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21.04.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5F62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24.04.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5F62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28.04.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5F62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5.05.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</w:t>
            </w: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российская революция и политические реформы 1905—1907 гг.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5F62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8.05.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5F62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12.05.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spellStart"/>
            <w:proofErr w:type="gramStart"/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5F62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15.05.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5F62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19.05.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C41AB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C41AB2" w:rsidRPr="00F23C42" w:rsidRDefault="00C41AB2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C41AB2" w:rsidRPr="00156A6C" w:rsidRDefault="00C41AB2" w:rsidP="005F62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22.05.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C41AB2" w:rsidRDefault="00C41AB2" w:rsidP="005F6277">
            <w:pPr>
              <w:spacing w:after="0"/>
              <w:ind w:left="135"/>
            </w:pPr>
          </w:p>
        </w:tc>
      </w:tr>
      <w:tr w:rsidR="00902415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rPr>
                <w:lang w:val="ru-RU"/>
              </w:rPr>
            </w:pPr>
            <w:r w:rsidRPr="00F23C42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9179C6" w:rsidRDefault="00902415" w:rsidP="00184DC1">
            <w:pPr>
              <w:spacing w:after="0"/>
              <w:ind w:left="135"/>
              <w:jc w:val="center"/>
              <w:rPr>
                <w:b/>
              </w:rPr>
            </w:pPr>
            <w:r w:rsidRPr="009179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у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9179C6" w:rsidRDefault="00902415" w:rsidP="00184DC1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179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79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л   о   т  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9179C6" w:rsidRDefault="00902415" w:rsidP="00184DC1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9179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spellEnd"/>
            <w:r w:rsidRPr="009179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е  </w:t>
            </w:r>
            <w:proofErr w:type="spellStart"/>
            <w:r w:rsidRPr="009179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proofErr w:type="spellEnd"/>
            <w:r w:rsidRPr="009179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и  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156A6C" w:rsidRDefault="00902415" w:rsidP="005F627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</w:pPr>
          </w:p>
        </w:tc>
      </w:tr>
      <w:tr w:rsidR="00902415" w:rsidRPr="00E243AA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  <w:r w:rsidRPr="003A743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1.09</w:t>
            </w:r>
            <w:r w:rsidRPr="005E2FDB">
              <w:rPr>
                <w:rFonts w:ascii="Times New Roman" w:hAnsi="Times New Roman"/>
                <w:sz w:val="24"/>
                <w:szCs w:val="24"/>
                <w:lang w:val="ru-RU"/>
              </w:rPr>
              <w:t>.25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  <w:tr w:rsidR="00902415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8.09.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</w:pPr>
          </w:p>
        </w:tc>
      </w:tr>
      <w:tr w:rsidR="00902415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15.09.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</w:pPr>
          </w:p>
        </w:tc>
      </w:tr>
      <w:tr w:rsidR="00902415" w:rsidRPr="00E243AA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9019E8" w:rsidRDefault="00902415" w:rsidP="005F6277">
            <w:pPr>
              <w:spacing w:after="0"/>
              <w:ind w:left="135"/>
              <w:rPr>
                <w:lang w:val="ru-RU"/>
              </w:rPr>
            </w:pP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  <w:tr w:rsidR="00902415" w:rsidRPr="00E243AA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9019E8" w:rsidRDefault="00902415" w:rsidP="005F6277">
            <w:pPr>
              <w:spacing w:after="0"/>
              <w:ind w:left="135"/>
              <w:rPr>
                <w:lang w:val="ru-RU"/>
              </w:rPr>
            </w:pP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  <w:tr w:rsidR="00902415" w:rsidRPr="00E243AA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9019E8" w:rsidRDefault="00902415" w:rsidP="005F6277">
            <w:pPr>
              <w:spacing w:after="0"/>
              <w:ind w:left="135"/>
              <w:rPr>
                <w:lang w:val="ru-RU"/>
              </w:rPr>
            </w:pP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6.10.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  <w:tr w:rsidR="00902415" w:rsidRPr="00E243AA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9019E8" w:rsidRDefault="00902415" w:rsidP="005F6277">
            <w:pPr>
              <w:spacing w:after="0"/>
              <w:ind w:left="135"/>
              <w:rPr>
                <w:lang w:val="ru-RU"/>
              </w:rPr>
            </w:pP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  <w:tr w:rsidR="00902415" w:rsidRPr="00E243AA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9019E8" w:rsidRDefault="00902415" w:rsidP="005F6277">
            <w:pPr>
              <w:spacing w:after="0"/>
              <w:ind w:left="135"/>
              <w:rPr>
                <w:lang w:val="ru-RU"/>
              </w:rPr>
            </w:pP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  <w:tr w:rsidR="00902415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</w:pPr>
          </w:p>
        </w:tc>
      </w:tr>
      <w:tr w:rsidR="00902415" w:rsidRPr="00E243AA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9019E8" w:rsidRDefault="00902415" w:rsidP="005F6277">
            <w:pPr>
              <w:spacing w:after="0"/>
              <w:ind w:left="135"/>
              <w:rPr>
                <w:lang w:val="ru-RU"/>
              </w:rPr>
            </w:pP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  <w:tr w:rsidR="00902415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  <w:p w:rsidR="00902415" w:rsidRPr="005E2FDB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</w:pPr>
          </w:p>
        </w:tc>
      </w:tr>
      <w:tr w:rsidR="00902415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  <w:jc w:val="center"/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</w:pPr>
          </w:p>
        </w:tc>
      </w:tr>
      <w:tr w:rsidR="00902415" w:rsidRPr="00E243AA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9019E8" w:rsidRDefault="00902415" w:rsidP="005F6277">
            <w:pPr>
              <w:spacing w:after="0"/>
              <w:ind w:left="135"/>
              <w:rPr>
                <w:lang w:val="ru-RU"/>
              </w:rPr>
            </w:pP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  <w:tr w:rsidR="00902415" w:rsidRPr="00E243AA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9019E8" w:rsidRDefault="00902415" w:rsidP="005F6277">
            <w:pPr>
              <w:spacing w:after="0"/>
              <w:ind w:left="135"/>
              <w:rPr>
                <w:lang w:val="ru-RU"/>
              </w:rPr>
            </w:pP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  <w:tr w:rsidR="00902415" w:rsidRPr="00E243AA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9019E8" w:rsidRDefault="00902415" w:rsidP="005F6277">
            <w:pPr>
              <w:spacing w:after="0"/>
              <w:ind w:left="135"/>
              <w:rPr>
                <w:lang w:val="ru-RU"/>
              </w:rPr>
            </w:pP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Вхождение Крыма и Севастополя в </w:t>
            </w: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 России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  <w:tr w:rsidR="00902415" w:rsidRPr="00E243AA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9019E8" w:rsidRDefault="00902415" w:rsidP="005F6277">
            <w:pPr>
              <w:spacing w:after="0"/>
              <w:ind w:left="135"/>
              <w:rPr>
                <w:lang w:val="ru-RU"/>
              </w:rPr>
            </w:pP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  <w:tr w:rsidR="00902415" w:rsidRPr="00E243AA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  <w:r w:rsidRPr="003A743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Pr="00F23C42" w:rsidRDefault="00902415" w:rsidP="005F62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5E2FDB" w:rsidRDefault="00902415" w:rsidP="005E2FD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  <w:tr w:rsidR="00902415" w:rsidRPr="003A7432" w:rsidTr="005E2FD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902415" w:rsidRPr="009019E8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902415" w:rsidRPr="009019E8" w:rsidRDefault="00902415" w:rsidP="005F6277">
            <w:pPr>
              <w:spacing w:after="0"/>
              <w:ind w:left="135"/>
              <w:rPr>
                <w:lang w:val="ru-RU"/>
              </w:rPr>
            </w:pP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02415" w:rsidRDefault="00902415" w:rsidP="005F6277">
            <w:pPr>
              <w:spacing w:after="0"/>
              <w:ind w:left="135"/>
              <w:jc w:val="center"/>
            </w:pPr>
            <w:r w:rsidRPr="009019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02415" w:rsidRPr="00873FD3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02415" w:rsidRPr="00873FD3" w:rsidRDefault="00902415" w:rsidP="005F62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902415" w:rsidRPr="003A7432" w:rsidRDefault="00902415" w:rsidP="005F6277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3A7432" w:rsidRPr="003A7432" w:rsidRDefault="003A7432" w:rsidP="007D412F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7D412F" w:rsidRPr="0032293D" w:rsidRDefault="007D412F" w:rsidP="0032293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2293D" w:rsidRPr="0048393C" w:rsidRDefault="0032293D" w:rsidP="001313F9">
      <w:pPr>
        <w:rPr>
          <w:lang w:val="ru-RU"/>
        </w:rPr>
      </w:pPr>
    </w:p>
    <w:sectPr w:rsidR="0032293D" w:rsidRPr="0048393C" w:rsidSect="00A66E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8182C"/>
    <w:multiLevelType w:val="multilevel"/>
    <w:tmpl w:val="48F44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393C"/>
    <w:rsid w:val="000206C5"/>
    <w:rsid w:val="000826E5"/>
    <w:rsid w:val="000F373A"/>
    <w:rsid w:val="001313F9"/>
    <w:rsid w:val="00156A6C"/>
    <w:rsid w:val="00184DC1"/>
    <w:rsid w:val="001B1BA0"/>
    <w:rsid w:val="001B3E3D"/>
    <w:rsid w:val="00264CC8"/>
    <w:rsid w:val="002E1306"/>
    <w:rsid w:val="0032293D"/>
    <w:rsid w:val="00381967"/>
    <w:rsid w:val="003A7432"/>
    <w:rsid w:val="003C64CD"/>
    <w:rsid w:val="003C7C5C"/>
    <w:rsid w:val="00442E3D"/>
    <w:rsid w:val="004608CF"/>
    <w:rsid w:val="0048393C"/>
    <w:rsid w:val="004F5F1F"/>
    <w:rsid w:val="004F6403"/>
    <w:rsid w:val="00500016"/>
    <w:rsid w:val="00505575"/>
    <w:rsid w:val="005146BC"/>
    <w:rsid w:val="00515E95"/>
    <w:rsid w:val="005A7F46"/>
    <w:rsid w:val="005E2FDB"/>
    <w:rsid w:val="005F6277"/>
    <w:rsid w:val="006754E9"/>
    <w:rsid w:val="006E0951"/>
    <w:rsid w:val="00726E8A"/>
    <w:rsid w:val="007842E6"/>
    <w:rsid w:val="007B2EFE"/>
    <w:rsid w:val="007C11B6"/>
    <w:rsid w:val="007C1DF2"/>
    <w:rsid w:val="007C5E35"/>
    <w:rsid w:val="007C7157"/>
    <w:rsid w:val="007D412F"/>
    <w:rsid w:val="0080674C"/>
    <w:rsid w:val="00823832"/>
    <w:rsid w:val="00834721"/>
    <w:rsid w:val="00850762"/>
    <w:rsid w:val="00873FD3"/>
    <w:rsid w:val="00874817"/>
    <w:rsid w:val="008778C3"/>
    <w:rsid w:val="008916B7"/>
    <w:rsid w:val="008A23BF"/>
    <w:rsid w:val="008E15C7"/>
    <w:rsid w:val="00902415"/>
    <w:rsid w:val="00912EC3"/>
    <w:rsid w:val="009179C6"/>
    <w:rsid w:val="00950B43"/>
    <w:rsid w:val="009D25F1"/>
    <w:rsid w:val="009F3247"/>
    <w:rsid w:val="00A65AF8"/>
    <w:rsid w:val="00A66E78"/>
    <w:rsid w:val="00A95F67"/>
    <w:rsid w:val="00AF70A3"/>
    <w:rsid w:val="00B82275"/>
    <w:rsid w:val="00BC60C1"/>
    <w:rsid w:val="00C05564"/>
    <w:rsid w:val="00C1727F"/>
    <w:rsid w:val="00C41AB2"/>
    <w:rsid w:val="00D301E6"/>
    <w:rsid w:val="00D91137"/>
    <w:rsid w:val="00DA3C76"/>
    <w:rsid w:val="00DF1BFA"/>
    <w:rsid w:val="00E01EE4"/>
    <w:rsid w:val="00E243AA"/>
    <w:rsid w:val="00E44737"/>
    <w:rsid w:val="00ED03F2"/>
    <w:rsid w:val="00F1244A"/>
    <w:rsid w:val="00F15ED3"/>
    <w:rsid w:val="00F20761"/>
    <w:rsid w:val="00F3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3C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7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88</Pages>
  <Words>22400</Words>
  <Characters>127684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54</cp:revision>
  <dcterms:created xsi:type="dcterms:W3CDTF">2025-09-10T15:29:00Z</dcterms:created>
  <dcterms:modified xsi:type="dcterms:W3CDTF">2025-09-18T15:04:00Z</dcterms:modified>
</cp:coreProperties>
</file>